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44E6" w14:textId="77777777" w:rsidR="009838B0" w:rsidRPr="009838B0" w:rsidRDefault="009838B0" w:rsidP="009838B0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838B0" w:rsidRPr="009838B0" w14:paraId="7B653027" w14:textId="77777777" w:rsidTr="001D6061">
        <w:tc>
          <w:tcPr>
            <w:tcW w:w="9062" w:type="dxa"/>
          </w:tcPr>
          <w:p w14:paraId="5526BBE2" w14:textId="12F35A25" w:rsidR="009838B0" w:rsidRPr="000E7DBA" w:rsidRDefault="009838B0" w:rsidP="009838B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E7DBA">
              <w:rPr>
                <w:b/>
                <w:bCs/>
                <w:sz w:val="28"/>
                <w:szCs w:val="28"/>
              </w:rPr>
              <w:t>Uniwersytet Opolski</w:t>
            </w:r>
          </w:p>
          <w:p w14:paraId="555A11AE" w14:textId="5248FD35" w:rsidR="009838B0" w:rsidRPr="009838B0" w:rsidRDefault="009838B0" w:rsidP="009838B0">
            <w:pPr>
              <w:spacing w:line="276" w:lineRule="auto"/>
              <w:jc w:val="center"/>
            </w:pPr>
            <w:r w:rsidRPr="000E7DBA">
              <w:rPr>
                <w:b/>
                <w:bCs/>
                <w:sz w:val="28"/>
                <w:szCs w:val="28"/>
              </w:rPr>
              <w:t>Wydział Filologiczny</w:t>
            </w:r>
          </w:p>
        </w:tc>
      </w:tr>
      <w:tr w:rsidR="009838B0" w:rsidRPr="009838B0" w14:paraId="20489FE7" w14:textId="77777777" w:rsidTr="001D6061">
        <w:tc>
          <w:tcPr>
            <w:tcW w:w="9062" w:type="dxa"/>
          </w:tcPr>
          <w:p w14:paraId="73F5303E" w14:textId="1DD15C57" w:rsidR="009838B0" w:rsidRPr="009838B0" w:rsidRDefault="009838B0" w:rsidP="009838B0">
            <w:pPr>
              <w:spacing w:line="276" w:lineRule="auto"/>
              <w:jc w:val="center"/>
            </w:pPr>
            <w:r w:rsidRPr="000E7DBA">
              <w:rPr>
                <w:sz w:val="24"/>
                <w:szCs w:val="24"/>
              </w:rPr>
              <w:t>Od roku akademickiego: 2020/2021</w:t>
            </w:r>
          </w:p>
        </w:tc>
      </w:tr>
    </w:tbl>
    <w:p w14:paraId="1D2B319E" w14:textId="77777777" w:rsidR="009838B0" w:rsidRPr="009838B0" w:rsidRDefault="009838B0" w:rsidP="009838B0">
      <w:pPr>
        <w:spacing w:after="0" w:line="276" w:lineRule="auto"/>
        <w:jc w:val="both"/>
        <w:rPr>
          <w:rFonts w:ascii="Calibri" w:eastAsia="Times New Roman" w:hAnsi="Calibri" w:cs="Times New Roman"/>
          <w:bCs/>
          <w:sz w:val="32"/>
          <w:szCs w:val="32"/>
          <w:lang w:eastAsia="pl-PL"/>
        </w:rPr>
      </w:pPr>
    </w:p>
    <w:p w14:paraId="1D1B45EE" w14:textId="77777777" w:rsidR="009838B0" w:rsidRPr="009838B0" w:rsidRDefault="009838B0" w:rsidP="00983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8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ORGANIZACJI PRAKTYKI </w:t>
      </w:r>
      <w:r w:rsidRPr="009838B0">
        <w:rPr>
          <w:rFonts w:ascii="Times New Roman" w:eastAsia="Calibri" w:hAnsi="Times New Roman" w:cs="Times New Roman"/>
          <w:b/>
          <w:sz w:val="28"/>
          <w:szCs w:val="28"/>
        </w:rPr>
        <w:t xml:space="preserve">PEDAGOGICZNEJ CIĄGŁEJ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2961"/>
      </w:tblGrid>
      <w:tr w:rsidR="009838B0" w:rsidRPr="009838B0" w14:paraId="2174B8A7" w14:textId="77777777" w:rsidTr="00B21B9C">
        <w:trPr>
          <w:trHeight w:val="559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1FD817B7" w14:textId="77777777" w:rsidR="00E1188B" w:rsidRDefault="009838B0" w:rsidP="009838B0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BF09C1" w:rsidRPr="000E7DBA">
              <w:rPr>
                <w:rFonts w:ascii="Times New Roman" w:hAnsi="Times New Roman"/>
                <w:b/>
                <w:sz w:val="24"/>
                <w:szCs w:val="24"/>
              </w:rPr>
              <w:t>: Filologia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 polska</w:t>
            </w:r>
          </w:p>
          <w:p w14:paraId="0E15F44D" w14:textId="77777777" w:rsidR="009838B0" w:rsidRPr="000E7DBA" w:rsidRDefault="009838B0" w:rsidP="009838B0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: II rok, semestr 3</w:t>
            </w:r>
          </w:p>
          <w:p w14:paraId="3A567289" w14:textId="607C6E83" w:rsidR="009838B0" w:rsidRPr="009838B0" w:rsidRDefault="009838B0" w:rsidP="009838B0">
            <w:pPr>
              <w:spacing w:line="276" w:lineRule="auto"/>
              <w:ind w:left="284"/>
              <w:rPr>
                <w:rFonts w:eastAsia="Times New Roman"/>
                <w:b/>
                <w:sz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Studia stacjonarne II stopnia</w:t>
            </w:r>
          </w:p>
        </w:tc>
      </w:tr>
      <w:tr w:rsidR="009838B0" w:rsidRPr="009838B0" w14:paraId="4EA7F005" w14:textId="77777777" w:rsidTr="009838B0">
        <w:trPr>
          <w:trHeight w:val="681"/>
        </w:trPr>
        <w:tc>
          <w:tcPr>
            <w:tcW w:w="9062" w:type="dxa"/>
            <w:gridSpan w:val="3"/>
            <w:vAlign w:val="center"/>
          </w:tcPr>
          <w:p w14:paraId="15DCB211" w14:textId="261481C2" w:rsidR="009838B0" w:rsidRPr="009838B0" w:rsidRDefault="009838B0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Czas trwania praktyki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="004577FB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ty</w:t>
            </w:r>
            <w:r w:rsidR="004577FB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godnie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września po I roku studiów II stopnia / 30 godzin</w:t>
            </w:r>
          </w:p>
        </w:tc>
      </w:tr>
      <w:tr w:rsidR="009838B0" w:rsidRPr="009838B0" w14:paraId="432574B4" w14:textId="77777777" w:rsidTr="009838B0">
        <w:trPr>
          <w:trHeight w:val="419"/>
        </w:trPr>
        <w:tc>
          <w:tcPr>
            <w:tcW w:w="9062" w:type="dxa"/>
            <w:gridSpan w:val="3"/>
            <w:vAlign w:val="center"/>
          </w:tcPr>
          <w:p w14:paraId="1BAFD25A" w14:textId="50207BC3" w:rsidR="009838B0" w:rsidRPr="009838B0" w:rsidRDefault="009838B0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Placówki/instytucje, w których można realizować praktykę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0E7D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szkoła podstawowa</w:t>
            </w:r>
          </w:p>
        </w:tc>
      </w:tr>
      <w:tr w:rsidR="00A6440A" w:rsidRPr="009838B0" w14:paraId="7784B236" w14:textId="77777777" w:rsidTr="009838B0">
        <w:trPr>
          <w:trHeight w:val="419"/>
        </w:trPr>
        <w:tc>
          <w:tcPr>
            <w:tcW w:w="9062" w:type="dxa"/>
            <w:gridSpan w:val="3"/>
            <w:vAlign w:val="center"/>
          </w:tcPr>
          <w:p w14:paraId="02D9C5C4" w14:textId="16EEECBA" w:rsidR="00A6440A" w:rsidRPr="000E7DBA" w:rsidRDefault="00A6440A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Kryteria doboru opiekuna:</w:t>
            </w:r>
            <w:r w:rsidRPr="00E118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70CF0" w:rsidRPr="00E1188B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E1188B">
              <w:rPr>
                <w:rFonts w:ascii="Times New Roman" w:hAnsi="Times New Roman"/>
                <w:b/>
                <w:bCs/>
                <w:sz w:val="22"/>
                <w:szCs w:val="22"/>
              </w:rPr>
              <w:t>auczyciel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języka polskiego zatrudniony w szkole, w której realizowana jest praktyka</w:t>
            </w:r>
          </w:p>
        </w:tc>
      </w:tr>
      <w:tr w:rsidR="009838B0" w:rsidRPr="009838B0" w14:paraId="4A33C367" w14:textId="77777777" w:rsidTr="009838B0">
        <w:trPr>
          <w:trHeight w:val="419"/>
        </w:trPr>
        <w:tc>
          <w:tcPr>
            <w:tcW w:w="9062" w:type="dxa"/>
            <w:gridSpan w:val="3"/>
          </w:tcPr>
          <w:p w14:paraId="008E144A" w14:textId="4CDEB061" w:rsidR="009838B0" w:rsidRPr="000E7DBA" w:rsidRDefault="009838B0" w:rsidP="004577F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Cele praktyki:</w:t>
            </w:r>
          </w:p>
          <w:p w14:paraId="7B470D9C" w14:textId="334DA69F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dokumentacji.</w:t>
            </w:r>
          </w:p>
          <w:p w14:paraId="4F46E0B6" w14:textId="35BE2710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Obserwowanie czynności podejmowanych przez opiekuna praktyk w toku prowadzonych przez niego lekcji.</w:t>
            </w:r>
          </w:p>
          <w:p w14:paraId="57F854BC" w14:textId="12494B38" w:rsidR="009838B0" w:rsidRPr="00E1188B" w:rsidRDefault="009838B0" w:rsidP="00E1188B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Współdziałanie z opiekunem praktyk w planowaniu i przeprowadzaniu lekcji, organizowaniu pracy przygotowywaniu pomocy dydaktycznych, wykorzystywaniu środków multimedialnych i technologii informacyjnej w pracy dydaktycznej, kontrolowaniu i ocenianiu uczniów, podejmowaniu działań na rzecz uczniów ze specjalnymi potrzebami edukacyjnymi, w tym uczniów szczególnie uzdolnionych, </w:t>
            </w:r>
            <w:r w:rsidRPr="00E1188B">
              <w:rPr>
                <w:rFonts w:ascii="Times New Roman" w:eastAsia="Times New Roman" w:hAnsi="Times New Roman"/>
                <w:sz w:val="22"/>
                <w:szCs w:val="22"/>
              </w:rPr>
              <w:t>organizowaniu przestrzeni klasy, podejmowaniu działań w zakresie projektowania i udzielania pomocy psychologiczno-pedagogicznej.</w:t>
            </w:r>
          </w:p>
          <w:p w14:paraId="20A1D1E7" w14:textId="11A21053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Pełnienie roli nauczyciela, a w szczególności planowanie lekcji, formułowanie celów, dobór metod i form pracy oraz środków dydaktycznych, dostosowywanie podejmowanych działań do możliwości i ograniczeń uczniów ze specjalnymi potrzebami edukacyjnymi, podejmowanie indywidualnej pracy dydaktycznej z uczniami (w tym uczniami ze specjalnymi potrzebami edukacyjnymi), podejmowanie działań wychowawczych w toku pracy dydaktycznej.</w:t>
            </w:r>
          </w:p>
          <w:p w14:paraId="07DD2CA9" w14:textId="7FD489CB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  <w:p w14:paraId="1FBBFB5B" w14:textId="3D44A935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sytuacji i zdarzeń pedagogicznych poprzez:</w:t>
            </w:r>
          </w:p>
          <w:p w14:paraId="0AB90F46" w14:textId="5472A1C8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788B9897" w14:textId="6963F76B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5A0A109D" w14:textId="5C086E45" w:rsidR="009838B0" w:rsidRPr="000E7DBA" w:rsidRDefault="009838B0" w:rsidP="009E3953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 roli nauczyciela (dostrzeganie swoich mocnych i słabych stron),</w:t>
            </w:r>
          </w:p>
          <w:p w14:paraId="4F2C4062" w14:textId="4DDFEEBC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przebiegu prowadzonych lekcji oraz realizacji zamierzonych celów,</w:t>
            </w:r>
          </w:p>
          <w:p w14:paraId="0EFAE51A" w14:textId="2490AD78" w:rsidR="009838B0" w:rsidRPr="000E7DBA" w:rsidRDefault="009E3953" w:rsidP="009E3953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konsultacje z opiekunem praktyk w celu omawiania obserwowanych i prowadzonych lekcji (zajęć).</w:t>
            </w:r>
          </w:p>
        </w:tc>
      </w:tr>
      <w:tr w:rsidR="009838B0" w:rsidRPr="009838B0" w14:paraId="1DB756AF" w14:textId="77777777" w:rsidTr="009838B0">
        <w:trPr>
          <w:trHeight w:val="419"/>
        </w:trPr>
        <w:tc>
          <w:tcPr>
            <w:tcW w:w="9062" w:type="dxa"/>
            <w:gridSpan w:val="3"/>
            <w:vAlign w:val="center"/>
          </w:tcPr>
          <w:p w14:paraId="1CEC9B50" w14:textId="7D6E01BD" w:rsidR="009E3953" w:rsidRDefault="009838B0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B3DE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Obowiązki studenta w czasie realizacji praktyki</w:t>
            </w:r>
            <w:r w:rsidR="009E3953" w:rsidRPr="002B3DE1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</w:p>
          <w:p w14:paraId="004598A4" w14:textId="77777777" w:rsidR="002B3DE1" w:rsidRPr="002B3DE1" w:rsidRDefault="002B3DE1" w:rsidP="002B3DE1">
            <w:pPr>
              <w:pStyle w:val="Akapitzlist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2137835" w14:textId="77777777" w:rsidR="009838B0" w:rsidRDefault="009E3953" w:rsidP="002B3DE1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W czasie odbywania praktyki student podlega obowiązującej w szkole dyscyplinie pracy. Student jest także zobowiązany przestrzegać Regulaminu organizacji praktyk (Zarządzenie Rektora UO nr 15/2021) oraz niniejszej instrukcji realizacji praktyki.</w:t>
            </w:r>
          </w:p>
          <w:p w14:paraId="3040D27A" w14:textId="77777777" w:rsidR="00E1188B" w:rsidRDefault="00E1188B" w:rsidP="00E1188B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6662B8" w14:textId="5303A11A" w:rsidR="00E1188B" w:rsidRPr="00E1188B" w:rsidRDefault="00E1188B" w:rsidP="00E1188B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1188B">
              <w:rPr>
                <w:rFonts w:ascii="Times New Roman" w:hAnsi="Times New Roman"/>
              </w:rPr>
              <w:t>Szczegółowe obowiązki studenta:</w:t>
            </w:r>
          </w:p>
          <w:p w14:paraId="4D483EE8" w14:textId="77777777" w:rsidR="00E1188B" w:rsidRDefault="00E1188B" w:rsidP="009E3953">
            <w:pPr>
              <w:tabs>
                <w:tab w:val="num" w:pos="720"/>
              </w:tabs>
              <w:spacing w:line="276" w:lineRule="auto"/>
              <w:ind w:lef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3517FC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1. Student odbywa 30 godzin praktyki ciągłej, w tym:</w:t>
            </w:r>
          </w:p>
          <w:p w14:paraId="18A02F9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hospituje 5 lekcji języka polskiego;</w:t>
            </w:r>
          </w:p>
          <w:p w14:paraId="544D96BB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samodzielnie przeprowadza 10 lekcji języka polskiego;</w:t>
            </w:r>
          </w:p>
          <w:p w14:paraId="3F9C6198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zapoznaje się z innymi formami pracy szkoły i nauczyciela polonisty.</w:t>
            </w:r>
          </w:p>
          <w:p w14:paraId="6D58E00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059673C3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 xml:space="preserve">2. Student zgłasza się w szkole w pierwszym dniu praktyki o wyznaczonej godzinie do opiekuna praktyki, którym może być nauczyciel dyplomowany lub mianowany. </w:t>
            </w:r>
          </w:p>
          <w:p w14:paraId="77E3BACE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76826F2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3. Praktykant zobowiązany jest do</w:t>
            </w:r>
          </w:p>
          <w:p w14:paraId="04EF81B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a) zapoznania się z:</w:t>
            </w:r>
          </w:p>
          <w:p w14:paraId="734F1846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programem nauczania obowiązującym nauczycieli, u których będzie przeprowadzał lekcje;</w:t>
            </w:r>
          </w:p>
          <w:p w14:paraId="3C631F6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rocznym i semestralnym planem dydaktycznym dla poszczególnych klas;</w:t>
            </w:r>
          </w:p>
          <w:p w14:paraId="41B7A01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wyposażeniem pracowni polonistycznej;</w:t>
            </w:r>
          </w:p>
          <w:p w14:paraId="3C85294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organizacją pracy biblioteki szkolnej;</w:t>
            </w:r>
          </w:p>
          <w:p w14:paraId="5B8D9F53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tematyką, planem i organizacją pracy w kołach zainteresowań (pracą z uczniami zdolnymi o zainteresowaniach przedmiotowych);</w:t>
            </w:r>
          </w:p>
          <w:p w14:paraId="632609C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sposobami pracy z uczniami mającymi kłopoty w nauce;</w:t>
            </w:r>
          </w:p>
          <w:p w14:paraId="4551A382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zadaniami pedagoga szkolnego i psychologa oraz z ich współpracą z wychowawcą;</w:t>
            </w:r>
          </w:p>
          <w:p w14:paraId="67FA7D0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0F9A73D8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b) udziału w różnych formach pracy szkoły: radach pedagogicznych, zebraniach z rodzicami, spotkaniach ze specjalistami, dyżurach.</w:t>
            </w:r>
          </w:p>
          <w:p w14:paraId="335AEF33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Szczegółowe informacje dotyczące zaznajomienia z dokumentacją szkolną oraz uczestnictwa w wyżej wymienionych formach pracy szkoły powinny zostać zamieszczone w dzienniczku praktyk i potwierdzone przez nauczyciela.</w:t>
            </w:r>
          </w:p>
          <w:p w14:paraId="4297472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4092666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4. Przed rozpoczęciem samodzielnych zajęć student hospituje 5 lekcji języka polskiego. Student może również hospitować lekcje innych praktykantów oraz odbywać lekcje u innego nauczyciela niż opiekun praktyki.</w:t>
            </w:r>
          </w:p>
          <w:p w14:paraId="4B6F948C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12A2A6D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5. Student zobowiązany jest do przeprowadzenia 10 samodzielnych lekcji języka polskiego (uwzględniających wszystkie działy treści programowych oraz wszystkie typy lekcji – lekcja wprowadzająca nowy materiał, powtórzeniowo-syntetyzująca, poświęcona kontroli i ocenie, ćwiczeniowa).</w:t>
            </w:r>
          </w:p>
          <w:p w14:paraId="04E82443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58C3C5C0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6. Zaleca się stosowanie zróżnicowanych metod kształcenia oraz różnorodnych form organizacji pracy uczniów, jak również posługiwanie się dostępnymi w danej szkole środkami dydaktycznymi.</w:t>
            </w:r>
          </w:p>
          <w:p w14:paraId="6986456B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5F21FE93" w14:textId="71F44B56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7. Student zobowiązany jest do przedstawienia</w:t>
            </w:r>
            <w:r w:rsidR="00E1188B">
              <w:rPr>
                <w:rFonts w:ascii="Times New Roman" w:eastAsia="Times New Roman" w:hAnsi="Times New Roman"/>
              </w:rPr>
              <w:t xml:space="preserve"> kierunkowemu</w:t>
            </w:r>
            <w:r w:rsidRPr="002B3DE1">
              <w:rPr>
                <w:rFonts w:ascii="Times New Roman" w:eastAsia="Times New Roman" w:hAnsi="Times New Roman"/>
              </w:rPr>
              <w:t xml:space="preserve"> </w:t>
            </w:r>
            <w:r w:rsidR="00E1188B">
              <w:rPr>
                <w:rFonts w:ascii="Times New Roman" w:eastAsia="Times New Roman" w:hAnsi="Times New Roman"/>
              </w:rPr>
              <w:t>koordynatorowi praktyk</w:t>
            </w:r>
            <w:r w:rsidRPr="002B3DE1">
              <w:rPr>
                <w:rFonts w:ascii="Times New Roman" w:eastAsia="Times New Roman" w:hAnsi="Times New Roman"/>
              </w:rPr>
              <w:t xml:space="preserve"> nie mniej niż 6 różnych</w:t>
            </w:r>
            <w:r w:rsidR="00E1188B">
              <w:rPr>
                <w:rFonts w:ascii="Times New Roman" w:eastAsia="Times New Roman" w:hAnsi="Times New Roman"/>
              </w:rPr>
              <w:t xml:space="preserve"> (autorskich) </w:t>
            </w:r>
            <w:r w:rsidRPr="002B3DE1">
              <w:rPr>
                <w:rFonts w:ascii="Times New Roman" w:eastAsia="Times New Roman" w:hAnsi="Times New Roman"/>
              </w:rPr>
              <w:t>scenariuszy lekcji języka polskiego.</w:t>
            </w:r>
          </w:p>
          <w:p w14:paraId="36302C0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71163EE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8. Student powinien poprawić i ocenić całej klasie przynajmniej jedną pracę pisemną oraz zadanie domowe. Do dokumentacji należy dołączyć co najmniej 10 kserokopii sprawdzonych prac (w tym prac pisemnych i zadań domowych).</w:t>
            </w:r>
          </w:p>
          <w:p w14:paraId="7D789B8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16F47CDE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9. Praktykant powinien aktywnie włączyć się w organizację wycieczek tematycznych, uroczystości szkolnych itp.</w:t>
            </w:r>
          </w:p>
          <w:p w14:paraId="3C6701E0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56BFD52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10. Podstawą dopuszczenia studenta do prowadzenia lekcji jest scenariusz lekcyjny przedstawiony do akceptacji nauczycielowi oceniającemu lekcję. Na projekcie lekcji wymagany jest podpis nauczyciela.</w:t>
            </w:r>
          </w:p>
          <w:p w14:paraId="18620148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02D7EA2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lastRenderedPageBreak/>
              <w:t>11. Każda przeprowadzona lekcja studenta podlega omówieniu i ocenie przez nauczyciela na przedłożonym scenariuszu.</w:t>
            </w:r>
          </w:p>
          <w:p w14:paraId="303E4FC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61866F70" w14:textId="2D506D23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12. Na końcowym spotkaniu, podsumowującym praktykę, student przedkłada opiekunowi i dyrekcji szkoły (celem poświadczenia pieczątką i podpisem) własną dokumentację, na którą powinny składać się scenariusze twórcze</w:t>
            </w:r>
            <w:r w:rsidR="00E1188B">
              <w:rPr>
                <w:rFonts w:ascii="Times New Roman" w:eastAsia="Times New Roman" w:hAnsi="Times New Roman"/>
              </w:rPr>
              <w:t xml:space="preserve">; </w:t>
            </w:r>
            <w:r w:rsidRPr="002B3DE1">
              <w:rPr>
                <w:rFonts w:ascii="Times New Roman" w:eastAsia="Times New Roman" w:hAnsi="Times New Roman"/>
              </w:rPr>
              <w:t>arkusze hospitacyjne</w:t>
            </w:r>
            <w:r w:rsidR="00E1188B">
              <w:rPr>
                <w:rFonts w:ascii="Times New Roman" w:eastAsia="Times New Roman" w:hAnsi="Times New Roman"/>
              </w:rPr>
              <w:t>; sprawdzone prace pisemne</w:t>
            </w:r>
            <w:r w:rsidRPr="002B3DE1">
              <w:rPr>
                <w:rFonts w:ascii="Times New Roman" w:eastAsia="Times New Roman" w:hAnsi="Times New Roman"/>
              </w:rPr>
              <w:t xml:space="preserve"> oraz dzienniczek praktyk.</w:t>
            </w:r>
          </w:p>
          <w:p w14:paraId="3EDC1FA8" w14:textId="3D349730" w:rsidR="002B3DE1" w:rsidRPr="009838B0" w:rsidRDefault="002B3DE1" w:rsidP="002B3DE1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8B0" w:rsidRPr="009838B0" w14:paraId="1DB0EB45" w14:textId="77777777" w:rsidTr="009838B0">
        <w:tc>
          <w:tcPr>
            <w:tcW w:w="9062" w:type="dxa"/>
            <w:gridSpan w:val="3"/>
            <w:vAlign w:val="center"/>
          </w:tcPr>
          <w:p w14:paraId="1D854B92" w14:textId="3976B61C" w:rsidR="009838B0" w:rsidRPr="00BB60BE" w:rsidRDefault="009E3953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70C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Zadaniem placówki/instytucji i opiekuna praktyki jest organizacja pracy praktykanta i nadzór nad prawidłowym przebiegiem praktyk oraz obligatoryjne sporządzenie </w:t>
            </w:r>
            <w:r w:rsidRPr="00770CF0">
              <w:rPr>
                <w:rFonts w:ascii="Times New Roman" w:hAnsi="Times New Roman"/>
                <w:i/>
                <w:iCs/>
                <w:sz w:val="22"/>
                <w:szCs w:val="22"/>
              </w:rPr>
              <w:t>Opinii o przebiegu praktyki</w:t>
            </w:r>
            <w:r w:rsidRPr="00770C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0CF0">
              <w:rPr>
                <w:rFonts w:ascii="Times New Roman" w:hAnsi="Times New Roman"/>
                <w:b/>
                <w:bCs/>
                <w:sz w:val="22"/>
                <w:szCs w:val="22"/>
              </w:rPr>
              <w:t>w 2 egzemplarzach.</w:t>
            </w:r>
          </w:p>
        </w:tc>
      </w:tr>
      <w:tr w:rsidR="009838B0" w:rsidRPr="009838B0" w14:paraId="228032DB" w14:textId="77777777" w:rsidTr="009838B0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273E77A1" w14:textId="4B5CD78B" w:rsidR="009838B0" w:rsidRPr="009838B0" w:rsidRDefault="009838B0" w:rsidP="002B3DE1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Organizacja praktyki, w tym zestawienie godzinowe</w:t>
            </w:r>
            <w:r w:rsidR="00770CF0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9838B0" w:rsidRPr="009838B0" w14:paraId="4A75C96F" w14:textId="77777777" w:rsidTr="00B21B9C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2BCD75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9838B0" w:rsidRPr="009838B0" w14:paraId="7CA3B859" w14:textId="77777777" w:rsidTr="009838B0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3BD8F8D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3A38E11A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332063DC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9838B0" w:rsidRPr="009838B0" w14:paraId="4C5FD6FA" w14:textId="77777777" w:rsidTr="009838B0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E42ED6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nauczycielem/ opiekunem praktyki</w:t>
            </w:r>
          </w:p>
        </w:tc>
        <w:tc>
          <w:tcPr>
            <w:tcW w:w="4059" w:type="dxa"/>
            <w:vAlign w:val="center"/>
          </w:tcPr>
          <w:p w14:paraId="5FE58EFF" w14:textId="1F7273F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="004577FB"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616C6092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86E00D" w14:textId="77777777" w:rsidR="004577FB" w:rsidRPr="00770CF0" w:rsidRDefault="004577FB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9928707" w14:textId="4928E862" w:rsidR="004577FB" w:rsidRPr="00770CF0" w:rsidRDefault="004577FB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  <w:p w14:paraId="04ABC2E1" w14:textId="30F344DE" w:rsidR="004577FB" w:rsidRPr="00770CF0" w:rsidRDefault="004577FB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(4 godz. tygodniowo x 2 tygodnie)</w:t>
            </w:r>
          </w:p>
        </w:tc>
      </w:tr>
      <w:tr w:rsidR="009838B0" w:rsidRPr="009838B0" w14:paraId="0ED7B97F" w14:textId="77777777" w:rsidTr="009838B0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13C7193A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581F88D5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4CD12726" w14:textId="7FA5CE5D" w:rsidR="009838B0" w:rsidRPr="00770CF0" w:rsidRDefault="004577FB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9838B0" w:rsidRPr="009838B0" w14:paraId="23ECC66E" w14:textId="77777777" w:rsidTr="009838B0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04F3E4B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1B997D46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6A679C87" w14:textId="16EABE33" w:rsidR="009838B0" w:rsidRPr="00770CF0" w:rsidRDefault="004577FB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9838B0" w:rsidRPr="009838B0" w14:paraId="5DF6F683" w14:textId="77777777" w:rsidTr="009838B0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4D85263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0817743B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6D2BF06" w14:textId="468F5A1B" w:rsidR="009838B0" w:rsidRPr="00770CF0" w:rsidRDefault="004577FB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9838B0" w:rsidRPr="009838B0" w14:paraId="401B2FBF" w14:textId="77777777" w:rsidTr="009838B0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665BD54E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6C1309BE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 dokumentacją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>i specyfiką placówki/instytucji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3169BA41" w14:textId="0480A4C4" w:rsidR="009838B0" w:rsidRPr="00770CF0" w:rsidRDefault="004577FB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9838B0" w:rsidRPr="009838B0" w14:paraId="59785D44" w14:textId="77777777" w:rsidTr="009838B0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038DF2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19697BC5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7EBDFBF8" w14:textId="563D9658" w:rsidR="009838B0" w:rsidRPr="00770CF0" w:rsidRDefault="004577FB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9838B0" w:rsidRPr="009838B0" w14:paraId="73BAF4FA" w14:textId="77777777" w:rsidTr="009838B0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9EE36C" w14:textId="77777777" w:rsidR="009838B0" w:rsidRPr="009838B0" w:rsidRDefault="009838B0" w:rsidP="009838B0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7B1C0" w14:textId="6A26B553" w:rsidR="009838B0" w:rsidRPr="00770CF0" w:rsidRDefault="004577FB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9838B0" w:rsidRPr="009838B0" w14:paraId="6ABB1E56" w14:textId="77777777" w:rsidTr="009838B0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130A2B" w14:textId="07F0CB00" w:rsidR="009838B0" w:rsidRPr="000E7DBA" w:rsidRDefault="009838B0" w:rsidP="00A6440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Warunki zaliczenia praktyki</w:t>
            </w:r>
            <w:r w:rsidR="00A6440A" w:rsidRPr="000E7DBA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14:paraId="6655200A" w14:textId="441516C1" w:rsidR="00A6440A" w:rsidRPr="009838B0" w:rsidRDefault="00A6440A" w:rsidP="00A6440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 xml:space="preserve">Osiągnięcie zakładanych efektów uczenia się, opinia o przebiegu praktyki ciągłej (załącznik nr 1) wypełniona przez opiekuna praktyki, z pieczęcią szkoły; 2 karty przebiegu praktyki (załącznik nr 2) z pieczęcią szkoły; </w:t>
            </w:r>
            <w:r w:rsidR="002B3DE1">
              <w:rPr>
                <w:rFonts w:ascii="Times New Roman" w:hAnsi="Times New Roman"/>
                <w:sz w:val="22"/>
                <w:szCs w:val="22"/>
              </w:rPr>
              <w:t xml:space="preserve">dzienniczek praktyk; 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>6 konspektów z przeprowadzonych lekcji zatwierdzonych przez opiekuna praktyk</w:t>
            </w:r>
            <w:r w:rsidR="002B3DE1">
              <w:rPr>
                <w:rFonts w:ascii="Times New Roman" w:hAnsi="Times New Roman"/>
                <w:sz w:val="22"/>
                <w:szCs w:val="22"/>
              </w:rPr>
              <w:t>; 10 kserokopii sprawdzonych prac (w tym prac pisemnych i zadań domowych)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powyższa dokumentacja dostarczana jest przez opiekuna praktyki i studenta kierunkowemu koordynatorowi praktyk niezwłocznie po zakończeniu praktyki</w:t>
            </w:r>
            <w:r w:rsidR="002B3DE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2787A901" w14:textId="77777777" w:rsidR="009838B0" w:rsidRPr="009838B0" w:rsidRDefault="009838B0" w:rsidP="009838B0">
      <w:pPr>
        <w:spacing w:after="0" w:line="360" w:lineRule="auto"/>
        <w:ind w:left="714"/>
        <w:rPr>
          <w:rFonts w:ascii="Calibri" w:eastAsia="Times New Roman" w:hAnsi="Calibri" w:cs="Times New Roman"/>
          <w:lang w:eastAsia="pl-PL"/>
        </w:rPr>
      </w:pPr>
    </w:p>
    <w:p w14:paraId="1A6B4416" w14:textId="77777777" w:rsidR="009838B0" w:rsidRPr="009838B0" w:rsidRDefault="009838B0" w:rsidP="009838B0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16F5A4BE" w14:textId="1380844A" w:rsidR="00A6440A" w:rsidRDefault="00A6440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2961"/>
      </w:tblGrid>
      <w:tr w:rsidR="00A6440A" w:rsidRPr="009838B0" w14:paraId="48AC7ABF" w14:textId="77777777" w:rsidTr="00B21B9C">
        <w:trPr>
          <w:trHeight w:val="559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13BB1CAA" w14:textId="77777777" w:rsidR="00E1188B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BF09C1" w:rsidRPr="000E7DBA">
              <w:rPr>
                <w:rFonts w:ascii="Times New Roman" w:hAnsi="Times New Roman"/>
                <w:b/>
                <w:sz w:val="24"/>
                <w:szCs w:val="24"/>
              </w:rPr>
              <w:t>: Filologia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 polska</w:t>
            </w:r>
          </w:p>
          <w:p w14:paraId="4A286250" w14:textId="12790FD2" w:rsidR="00A6440A" w:rsidRPr="000E7DBA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: II rok, semestr 4</w:t>
            </w:r>
          </w:p>
          <w:p w14:paraId="0A50612C" w14:textId="77777777" w:rsidR="00A6440A" w:rsidRPr="009838B0" w:rsidRDefault="00A6440A" w:rsidP="001D6061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sz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Studia stacjonarne II stopnia</w:t>
            </w:r>
          </w:p>
        </w:tc>
      </w:tr>
      <w:tr w:rsidR="00A6440A" w:rsidRPr="009838B0" w14:paraId="0FBF1D89" w14:textId="77777777" w:rsidTr="001D6061">
        <w:trPr>
          <w:trHeight w:val="681"/>
        </w:trPr>
        <w:tc>
          <w:tcPr>
            <w:tcW w:w="9062" w:type="dxa"/>
            <w:gridSpan w:val="3"/>
            <w:vAlign w:val="center"/>
          </w:tcPr>
          <w:p w14:paraId="1BEDE035" w14:textId="70B3CFBE" w:rsidR="00A6440A" w:rsidRPr="000E7DBA" w:rsidRDefault="00A6440A" w:rsidP="00A644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Czas trwania praktyki: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2 tygodnie lutego po 3. semestrze studiów / 30 godzin</w:t>
            </w:r>
          </w:p>
        </w:tc>
      </w:tr>
      <w:tr w:rsidR="00A6440A" w:rsidRPr="009838B0" w14:paraId="7CDD3C81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31DCC0CD" w14:textId="272F58AA" w:rsidR="00A6440A" w:rsidRPr="000E7DBA" w:rsidRDefault="00A6440A" w:rsidP="00A644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Placówki/instytucje, w których można realizować praktykę: </w:t>
            </w:r>
            <w:r w:rsidRPr="000E7D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szkoła ponadpodstawowa</w:t>
            </w:r>
          </w:p>
        </w:tc>
      </w:tr>
      <w:tr w:rsidR="00A6440A" w:rsidRPr="009838B0" w14:paraId="75DBDD8B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13D53841" w14:textId="789F4EF5" w:rsidR="00A6440A" w:rsidRPr="000E7DBA" w:rsidRDefault="00A6440A" w:rsidP="00A644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 xml:space="preserve">Kryteria doboru opiekuna: </w:t>
            </w:r>
            <w:r w:rsidR="00770CF0" w:rsidRPr="001E0BD3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1E0BD3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uczyciel języka polskiego zatrudniony w szkole, w której realizowana jest praktyka.</w:t>
            </w:r>
          </w:p>
        </w:tc>
      </w:tr>
      <w:tr w:rsidR="00A6440A" w:rsidRPr="009838B0" w14:paraId="5A2DA2B4" w14:textId="77777777" w:rsidTr="001D6061">
        <w:trPr>
          <w:trHeight w:val="419"/>
        </w:trPr>
        <w:tc>
          <w:tcPr>
            <w:tcW w:w="9062" w:type="dxa"/>
            <w:gridSpan w:val="3"/>
          </w:tcPr>
          <w:p w14:paraId="4E671E5E" w14:textId="77777777" w:rsidR="00A6440A" w:rsidRPr="000E7DBA" w:rsidRDefault="00A6440A" w:rsidP="00A6440A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Cele praktyki:</w:t>
            </w:r>
          </w:p>
          <w:p w14:paraId="6504DF94" w14:textId="77777777" w:rsidR="00A6440A" w:rsidRPr="000E7DBA" w:rsidRDefault="00A6440A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dokumentacji.</w:t>
            </w:r>
          </w:p>
          <w:p w14:paraId="07020C08" w14:textId="77777777" w:rsidR="00A6440A" w:rsidRPr="000E7DBA" w:rsidRDefault="00A6440A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Obserwowanie czynności podejmowanych przez opiekuna praktyk w toku prowadzonych przez niego lekcji.</w:t>
            </w:r>
          </w:p>
          <w:p w14:paraId="78222B7E" w14:textId="446DF9E8" w:rsidR="00A6440A" w:rsidRPr="00E1188B" w:rsidRDefault="00A6440A" w:rsidP="00E1188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Współdziałanie z opiekunem praktyk w planowaniu i przeprowadzaniu lekcji, organizowaniu pracy przygotowywaniu pomocy dydaktycznych, wykorzystywaniu środków multimedialnych i technologii informacyjnej w pracy dydaktycznej, kontrolowaniu i ocenianiu uczniów, podejmowaniu działań na rzecz uczniów ze specjalnymi potrzebami edukacyjnymi, w tym uczniów szczególnie uzdolnionych,</w:t>
            </w:r>
            <w:r w:rsidR="00E118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1188B">
              <w:rPr>
                <w:rFonts w:ascii="Times New Roman" w:eastAsia="Times New Roman" w:hAnsi="Times New Roman"/>
                <w:sz w:val="22"/>
                <w:szCs w:val="22"/>
              </w:rPr>
              <w:t>organizowaniu przestrzeni klasy, podejmowaniu działań w zakresie projektowania i udzielania pomocy psychologiczno-pedagogicznej.</w:t>
            </w:r>
          </w:p>
          <w:p w14:paraId="51EB7C7B" w14:textId="77777777" w:rsidR="00A6440A" w:rsidRPr="000E7DBA" w:rsidRDefault="00A6440A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Pełnienie roli nauczyciela, a w szczególności planowanie lekcji, formułowanie celów, dobór metod i form pracy oraz środków dydaktycznych, dostosowywanie podejmowanych działań do możliwości i ograniczeń uczniów ze specjalnymi potrzebami edukacyjnymi, podejmowanie indywidualnej pracy dydaktycznej z uczniami (w tym uczniami ze specjalnymi potrzebami edukacyjnymi), podejmowanie działań wychowawczych w toku pracy dydaktycznej.</w:t>
            </w:r>
          </w:p>
          <w:p w14:paraId="52135053" w14:textId="77777777" w:rsidR="00A6440A" w:rsidRPr="000E7DBA" w:rsidRDefault="00A6440A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  <w:p w14:paraId="49FD7198" w14:textId="77777777" w:rsidR="00A6440A" w:rsidRPr="000E7DBA" w:rsidRDefault="00A6440A" w:rsidP="002B3DE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sytuacji i zdarzeń pedagogicznych poprzez:</w:t>
            </w:r>
          </w:p>
          <w:p w14:paraId="1AFBAE36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445706DD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59AF1D6E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 roli nauczyciela (dostrzeganie swoich mocnych i słabych stron),</w:t>
            </w:r>
          </w:p>
          <w:p w14:paraId="2E08FA4D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przebiegu prowadzonych lekcji oraz realizacji zamierzonych celów,</w:t>
            </w:r>
          </w:p>
          <w:p w14:paraId="297720AF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konsultacje z opiekunem praktyk w celu omawiania obserwowanych i prowadzonych lekcji (zajęć).</w:t>
            </w:r>
          </w:p>
        </w:tc>
      </w:tr>
      <w:tr w:rsidR="00A6440A" w:rsidRPr="009838B0" w14:paraId="4620AF74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23C7B805" w14:textId="3C4003BA" w:rsidR="00A6440A" w:rsidRPr="002B3DE1" w:rsidRDefault="00A6440A" w:rsidP="002B3DE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  <w:sz w:val="22"/>
                <w:szCs w:val="22"/>
              </w:rPr>
              <w:t xml:space="preserve">Obowiązki studenta w czasie realizacji praktyki: </w:t>
            </w:r>
          </w:p>
          <w:p w14:paraId="7842CC38" w14:textId="4A191884" w:rsidR="00A6440A" w:rsidRDefault="00A6440A" w:rsidP="002B3DE1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W czasie odbywania praktyki student podlega obowiązującej w szkole dyscyplinie pracy. Student jest także zobowiązany przestrzegać Regulaminu organizacji praktyk (Zarządzenie Rektora UO nr 15/2021) oraz niniejszej instrukcji realizacji praktyki.</w:t>
            </w:r>
          </w:p>
          <w:p w14:paraId="3FCE6016" w14:textId="6B49078D" w:rsidR="00E1188B" w:rsidRDefault="00E1188B" w:rsidP="002B3DE1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B3AB13" w14:textId="1B77D3F0" w:rsidR="00E1188B" w:rsidRPr="00E1188B" w:rsidRDefault="00E1188B" w:rsidP="002B3DE1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1188B">
              <w:rPr>
                <w:rFonts w:ascii="Times New Roman" w:hAnsi="Times New Roman"/>
              </w:rPr>
              <w:t>Szczegółowe obowiązki studenta:</w:t>
            </w:r>
          </w:p>
          <w:p w14:paraId="0D046CAF" w14:textId="77777777" w:rsidR="002B3DE1" w:rsidRDefault="002B3DE1" w:rsidP="002B3DE1">
            <w:pPr>
              <w:tabs>
                <w:tab w:val="num" w:pos="720"/>
              </w:tabs>
              <w:spacing w:line="276" w:lineRule="auto"/>
              <w:ind w:lef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CA21C7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lastRenderedPageBreak/>
              <w:t>1. Student odbywa 30 godzin praktyki ciągłej, w tym:</w:t>
            </w:r>
          </w:p>
          <w:p w14:paraId="4E7ED5F0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hospituje 5 lekcji języka polskiego;</w:t>
            </w:r>
          </w:p>
          <w:p w14:paraId="72E241C2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samodzielnie przeprowadza 10 lekcji języka polskiego;</w:t>
            </w:r>
          </w:p>
          <w:p w14:paraId="6D01AD0E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zapoznaje się z innymi formami pracy szkoły i nauczyciela polonisty.</w:t>
            </w:r>
          </w:p>
          <w:p w14:paraId="7458DC68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100C786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 xml:space="preserve">2. Student zgłasza się w szkole w pierwszym dniu praktyki o wyznaczonej godzinie do opiekuna praktyki, którym może być nauczyciel dyplomowany lub mianowany. </w:t>
            </w:r>
          </w:p>
          <w:p w14:paraId="497382D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6F6F9599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3. Praktykant zobowiązany jest do</w:t>
            </w:r>
          </w:p>
          <w:p w14:paraId="26CAF576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a) zapoznania się z:</w:t>
            </w:r>
          </w:p>
          <w:p w14:paraId="5337727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programem nauczania obowiązującym nauczycieli, u których będzie przeprowadzał lekcje;</w:t>
            </w:r>
          </w:p>
          <w:p w14:paraId="112F9E8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rocznym i semestralnym planem dydaktycznym dla poszczególnych klas;</w:t>
            </w:r>
          </w:p>
          <w:p w14:paraId="6AE112E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wyposażeniem pracowni polonistycznej;</w:t>
            </w:r>
          </w:p>
          <w:p w14:paraId="579E3547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organizacją pracy biblioteki szkolnej;</w:t>
            </w:r>
          </w:p>
          <w:p w14:paraId="6B6EC23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tematyką, planem i organizacją pracy w kołach zainteresowań (pracą z uczniami zdolnymi o zainteresowaniach przedmiotowych);</w:t>
            </w:r>
          </w:p>
          <w:p w14:paraId="131E1852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sposobami pracy z uczniami mającymi kłopoty w nauce;</w:t>
            </w:r>
          </w:p>
          <w:p w14:paraId="0497AEF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- zadaniami pedagoga szkolnego i psychologa oraz z ich współpracą z wychowawcą;</w:t>
            </w:r>
          </w:p>
          <w:p w14:paraId="4A204E3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54665473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b) udziału w różnych formach pracy szkoły: radach pedagogicznych, zebraniach z rodzicami, spotkaniach ze specjalistami, dyżurach.</w:t>
            </w:r>
          </w:p>
          <w:p w14:paraId="74C294E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Szczegółowe informacje dotyczące zaznajomienia z dokumentacją szkolną oraz uczestnictwa w wyżej wymienionych formach pracy szkoły powinny zostać zamieszczone w dzienniczku praktyk i potwierdzone przez nauczyciela.</w:t>
            </w:r>
          </w:p>
          <w:p w14:paraId="67D6FC37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3D96C0E4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4. Przed rozpoczęciem samodzielnych zajęć student hospituje 5 lekcji języka polskiego. Student może również hospitować lekcje innych praktykantów oraz odbywać lekcje u innego nauczyciela niż opiekun praktyki.</w:t>
            </w:r>
          </w:p>
          <w:p w14:paraId="5B72CEC8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5E73B45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5. Student zobowiązany jest do przeprowadzenia 10 samodzielnych lekcji języka polskiego (uwzględniających wszystkie działy treści programowych oraz wszystkie typy lekcji – lekcja wprowadzająca nowy materiał, powtórzeniowo-syntetyzująca, poświęcona kontroli i ocenie, ćwiczeniowa).</w:t>
            </w:r>
          </w:p>
          <w:p w14:paraId="17DA0D6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233FF651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6. Zaleca się stosowanie zróżnicowanych metod kształcenia oraz różnorodnych form organizacji pracy uczniów, jak również posługiwanie się dostępnymi w danej szkole środkami dydaktycznymi.</w:t>
            </w:r>
          </w:p>
          <w:p w14:paraId="67D93E1E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1430E3B0" w14:textId="32CE6365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 xml:space="preserve">7. Student zobowiązany jest do przedstawienia </w:t>
            </w:r>
            <w:r w:rsidR="00E1188B">
              <w:rPr>
                <w:rFonts w:ascii="Times New Roman" w:eastAsia="Times New Roman" w:hAnsi="Times New Roman"/>
              </w:rPr>
              <w:t xml:space="preserve">kierunkowemu koordynatorowi praktyk </w:t>
            </w:r>
            <w:r w:rsidRPr="002B3DE1">
              <w:rPr>
                <w:rFonts w:ascii="Times New Roman" w:eastAsia="Times New Roman" w:hAnsi="Times New Roman"/>
              </w:rPr>
              <w:t>nie mniej niż 6 różnych</w:t>
            </w:r>
            <w:r w:rsidR="00E1188B">
              <w:rPr>
                <w:rFonts w:ascii="Times New Roman" w:eastAsia="Times New Roman" w:hAnsi="Times New Roman"/>
              </w:rPr>
              <w:t xml:space="preserve"> (autorskich)</w:t>
            </w:r>
            <w:r w:rsidRPr="002B3DE1">
              <w:rPr>
                <w:rFonts w:ascii="Times New Roman" w:eastAsia="Times New Roman" w:hAnsi="Times New Roman"/>
              </w:rPr>
              <w:t xml:space="preserve"> scenariuszy lekcji języka polskiego.</w:t>
            </w:r>
          </w:p>
          <w:p w14:paraId="329B81CC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12CF450E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8. Student powinien poprawić i ocenić całej klasie przynajmniej jedną pracę pisemną oraz zadanie domowe. Do dokumentacji należy dołączyć co najmniej 10 kserokopii sprawdzonych prac (w tym prac pisemnych i zadań domowych).</w:t>
            </w:r>
          </w:p>
          <w:p w14:paraId="3498EAA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696FB85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9. Praktykant powinien aktywnie włączyć się w organizację wycieczek tematycznych, uroczystości szkolnych itp.</w:t>
            </w:r>
          </w:p>
          <w:p w14:paraId="7E0035CD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691CE2E5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10. Podstawą dopuszczenia studenta do prowadzenia lekcji jest scenariusz lekcyjny przedstawiony do akceptacji nauczycielowi oceniającemu lekcję. Na projekcie lekcji wymagany jest podpis nauczyciela.</w:t>
            </w:r>
          </w:p>
          <w:p w14:paraId="14395AE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</w:p>
          <w:p w14:paraId="77616FD0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11. Każda przeprowadzona lekcja studenta podlega omówieniu i ocenie przez nauczyciela na przedłożonym scenariuszu.</w:t>
            </w:r>
          </w:p>
          <w:p w14:paraId="700B703A" w14:textId="77777777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DD500B" w14:textId="2FEB1926" w:rsidR="002B3DE1" w:rsidRPr="002B3DE1" w:rsidRDefault="002B3DE1" w:rsidP="002B3DE1">
            <w:pPr>
              <w:jc w:val="both"/>
              <w:rPr>
                <w:rFonts w:ascii="Times New Roman" w:eastAsia="Times New Roman" w:hAnsi="Times New Roman"/>
              </w:rPr>
            </w:pPr>
            <w:r w:rsidRPr="002B3DE1">
              <w:rPr>
                <w:rFonts w:ascii="Times New Roman" w:eastAsia="Times New Roman" w:hAnsi="Times New Roman"/>
              </w:rPr>
              <w:t>12. Na końcowym spotkaniu, podsumowującym praktykę, student przedkłada opiekunowi i dyrekcji szkoły (celem poświadczenia pieczątką i podpisem) własną dokumentację, na którą powinny składać się scenariusze twórcze</w:t>
            </w:r>
            <w:r w:rsidR="00E1188B">
              <w:rPr>
                <w:rFonts w:ascii="Times New Roman" w:eastAsia="Times New Roman" w:hAnsi="Times New Roman"/>
              </w:rPr>
              <w:t xml:space="preserve">, </w:t>
            </w:r>
            <w:r w:rsidRPr="002B3DE1">
              <w:rPr>
                <w:rFonts w:ascii="Times New Roman" w:eastAsia="Times New Roman" w:hAnsi="Times New Roman"/>
              </w:rPr>
              <w:t>arkusze hospitacyjne</w:t>
            </w:r>
            <w:r w:rsidR="00E1188B">
              <w:rPr>
                <w:rFonts w:ascii="Times New Roman" w:eastAsia="Times New Roman" w:hAnsi="Times New Roman"/>
              </w:rPr>
              <w:t xml:space="preserve">, sprawdzone prace pisemne oraz </w:t>
            </w:r>
            <w:r w:rsidRPr="002B3DE1">
              <w:rPr>
                <w:rFonts w:ascii="Times New Roman" w:eastAsia="Times New Roman" w:hAnsi="Times New Roman"/>
              </w:rPr>
              <w:t>dzienniczek praktyk.</w:t>
            </w:r>
          </w:p>
          <w:p w14:paraId="3FEB6F7C" w14:textId="35A16DF7" w:rsidR="002B3DE1" w:rsidRPr="009838B0" w:rsidRDefault="002B3DE1" w:rsidP="001D6061">
            <w:pPr>
              <w:tabs>
                <w:tab w:val="num" w:pos="720"/>
              </w:tabs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6440A" w:rsidRPr="009838B0" w14:paraId="34649E01" w14:textId="77777777" w:rsidTr="001D6061">
        <w:tc>
          <w:tcPr>
            <w:tcW w:w="9062" w:type="dxa"/>
            <w:gridSpan w:val="3"/>
            <w:vAlign w:val="center"/>
          </w:tcPr>
          <w:p w14:paraId="6EF7D2F3" w14:textId="0A218431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Zadaniem placówki/instytucji i opiekuna praktyki jest organizacja pracy praktykanta i nadzór nad prawidłowym przebiegiem praktyk oraz obligatoryjne sporządzenie </w:t>
            </w:r>
            <w:r w:rsidRPr="000E7DBA">
              <w:rPr>
                <w:rFonts w:ascii="Times New Roman" w:hAnsi="Times New Roman"/>
                <w:i/>
                <w:iCs/>
                <w:sz w:val="22"/>
                <w:szCs w:val="22"/>
              </w:rPr>
              <w:t>Opinii o przebiegu praktyki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w 2 egzemplarzach.</w:t>
            </w:r>
          </w:p>
        </w:tc>
      </w:tr>
      <w:tr w:rsidR="00A6440A" w:rsidRPr="009838B0" w14:paraId="2668D91F" w14:textId="77777777" w:rsidTr="001D6061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130E4B3B" w14:textId="2B901961" w:rsidR="00A6440A" w:rsidRPr="009838B0" w:rsidRDefault="00A6440A" w:rsidP="000E7DBA">
            <w:pPr>
              <w:numPr>
                <w:ilvl w:val="0"/>
                <w:numId w:val="7"/>
              </w:numPr>
              <w:tabs>
                <w:tab w:val="num" w:pos="284"/>
                <w:tab w:val="num" w:pos="720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Organizacja praktyki, w tym zestawienie godzinowe</w:t>
            </w:r>
            <w:r w:rsidR="00BB60BE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A6440A" w:rsidRPr="009838B0" w14:paraId="7ED9119E" w14:textId="77777777" w:rsidTr="00B21B9C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5E4711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A6440A" w:rsidRPr="009838B0" w14:paraId="29E3D965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6885CE4F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7048ACE6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2F1DEB97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A6440A" w:rsidRPr="009838B0" w14:paraId="48904351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17D3DB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nauczycielem/ opiekunem praktyki</w:t>
            </w:r>
          </w:p>
        </w:tc>
        <w:tc>
          <w:tcPr>
            <w:tcW w:w="4059" w:type="dxa"/>
            <w:vAlign w:val="center"/>
          </w:tcPr>
          <w:p w14:paraId="1E273C12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62384B44" w14:textId="77777777" w:rsidR="00A6440A" w:rsidRPr="000E7DBA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4AC498B" w14:textId="77777777" w:rsidR="00A6440A" w:rsidRPr="000E7DBA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08E2B2C" w14:textId="77777777" w:rsidR="00A6440A" w:rsidRPr="000E7DBA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  <w:p w14:paraId="691AEA02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(4 godz. tygodniowo x 2 tygodnie)</w:t>
            </w:r>
          </w:p>
        </w:tc>
      </w:tr>
      <w:tr w:rsidR="00A6440A" w:rsidRPr="009838B0" w14:paraId="07E009D6" w14:textId="77777777" w:rsidTr="001D6061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617351A4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200FEAE7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1DB37018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A6440A" w:rsidRPr="009838B0" w14:paraId="32426ED4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38E6044D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6B3FC23B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80B3D7C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A6440A" w:rsidRPr="009838B0" w14:paraId="79619DCF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39A27802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28E2B906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CE0DBEC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A6440A" w:rsidRPr="009838B0" w14:paraId="3AAFBCC2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30F00D6E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59" w:type="dxa"/>
            <w:vAlign w:val="center"/>
          </w:tcPr>
          <w:p w14:paraId="043FF8ED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 dokumentacją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>i specyfiką placówki/instytucji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253D45E9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A6440A" w:rsidRPr="009838B0" w14:paraId="4AF0F42B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2E93266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473F3750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5F39E41C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A6440A" w:rsidRPr="009838B0" w14:paraId="398D3A34" w14:textId="77777777" w:rsidTr="001D6061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D3E1FA" w14:textId="77777777" w:rsidR="00A6440A" w:rsidRPr="009838B0" w:rsidRDefault="00A6440A" w:rsidP="001D606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0EAD2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A6440A" w:rsidRPr="009838B0" w14:paraId="4DB84229" w14:textId="77777777" w:rsidTr="001D6061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FEB467" w14:textId="77777777" w:rsidR="00A6440A" w:rsidRPr="000E7DBA" w:rsidRDefault="00A6440A" w:rsidP="00A6440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Warunki zaliczenia praktyki:</w:t>
            </w:r>
          </w:p>
          <w:p w14:paraId="3B5BD99D" w14:textId="38237A3C" w:rsidR="00A6440A" w:rsidRPr="009838B0" w:rsidRDefault="002B3DE1" w:rsidP="001D6061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 xml:space="preserve">Osiągnięcie zakładanych efektów uczenia się, opinia o przebiegu praktyki ciągłej (załącznik nr 1) wypełniona przez opiekuna praktyki, z pieczęcią szkoły; 2 karty przebiegu praktyki (załącznik nr 2) z pieczęcią szkoły;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dzienniczek praktyk; 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>6 konspektów z przeprowadzonych lekcji zatwierdzonych przez opiekuna praktyk</w:t>
            </w:r>
            <w:r>
              <w:rPr>
                <w:rFonts w:ascii="Times New Roman" w:hAnsi="Times New Roman"/>
                <w:sz w:val="22"/>
                <w:szCs w:val="22"/>
              </w:rPr>
              <w:t>; 10 kserokopii sprawdzonych prac (w tym prac pisemnych i zadań domowych)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powyższa dokumentacja dostarczana jest przez opiekuna praktyki i studenta kierunkowemu koordynatorowi praktyk niezwłocznie po zakończeniu praktyki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445FBD89" w14:textId="4C127837" w:rsidR="009838B0" w:rsidRDefault="009838B0"/>
    <w:p w14:paraId="7B9AB031" w14:textId="78663C50" w:rsidR="00A6440A" w:rsidRDefault="00A6440A">
      <w:r>
        <w:br w:type="page"/>
      </w:r>
    </w:p>
    <w:p w14:paraId="6C252BA9" w14:textId="77777777" w:rsidR="00A6440A" w:rsidRPr="009838B0" w:rsidRDefault="00A6440A" w:rsidP="00A6440A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6440A" w:rsidRPr="009838B0" w14:paraId="0E3D7BD8" w14:textId="77777777" w:rsidTr="001D6061">
        <w:tc>
          <w:tcPr>
            <w:tcW w:w="9062" w:type="dxa"/>
          </w:tcPr>
          <w:p w14:paraId="6908D5BF" w14:textId="77777777" w:rsidR="00A6440A" w:rsidRPr="000E7DBA" w:rsidRDefault="00A6440A" w:rsidP="001D606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E7DBA">
              <w:rPr>
                <w:b/>
                <w:bCs/>
                <w:sz w:val="28"/>
                <w:szCs w:val="28"/>
              </w:rPr>
              <w:t>Uniwersytet Opolski</w:t>
            </w:r>
          </w:p>
          <w:p w14:paraId="12FCFB32" w14:textId="77777777" w:rsidR="00A6440A" w:rsidRPr="009838B0" w:rsidRDefault="00A6440A" w:rsidP="001D6061">
            <w:pPr>
              <w:spacing w:line="276" w:lineRule="auto"/>
              <w:jc w:val="center"/>
            </w:pPr>
            <w:r w:rsidRPr="000E7DBA">
              <w:rPr>
                <w:b/>
                <w:bCs/>
                <w:sz w:val="28"/>
                <w:szCs w:val="28"/>
              </w:rPr>
              <w:t>Wydział Filologiczny</w:t>
            </w:r>
          </w:p>
        </w:tc>
      </w:tr>
      <w:tr w:rsidR="00A6440A" w:rsidRPr="009838B0" w14:paraId="0092A7F4" w14:textId="77777777" w:rsidTr="001D6061">
        <w:tc>
          <w:tcPr>
            <w:tcW w:w="9062" w:type="dxa"/>
          </w:tcPr>
          <w:p w14:paraId="67C4B64D" w14:textId="77777777" w:rsidR="00A6440A" w:rsidRPr="009838B0" w:rsidRDefault="00A6440A" w:rsidP="001D6061">
            <w:pPr>
              <w:spacing w:line="276" w:lineRule="auto"/>
              <w:jc w:val="center"/>
            </w:pPr>
            <w:r w:rsidRPr="000E7DBA">
              <w:rPr>
                <w:sz w:val="24"/>
                <w:szCs w:val="24"/>
              </w:rPr>
              <w:t>Od roku akademickiego: 2020/2021</w:t>
            </w:r>
          </w:p>
        </w:tc>
      </w:tr>
    </w:tbl>
    <w:p w14:paraId="1541F869" w14:textId="77777777" w:rsidR="00A6440A" w:rsidRPr="009838B0" w:rsidRDefault="00A6440A" w:rsidP="00A6440A">
      <w:pPr>
        <w:spacing w:after="0" w:line="276" w:lineRule="auto"/>
        <w:jc w:val="both"/>
        <w:rPr>
          <w:rFonts w:ascii="Calibri" w:eastAsia="Times New Roman" w:hAnsi="Calibri" w:cs="Times New Roman"/>
          <w:bCs/>
          <w:sz w:val="32"/>
          <w:szCs w:val="32"/>
          <w:lang w:eastAsia="pl-PL"/>
        </w:rPr>
      </w:pPr>
    </w:p>
    <w:p w14:paraId="1EE3938A" w14:textId="29EDB554" w:rsidR="00A6440A" w:rsidRPr="009838B0" w:rsidRDefault="00A6440A" w:rsidP="00A644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8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</w:t>
      </w:r>
      <w:r w:rsidRPr="000E7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REALIZACJI </w:t>
      </w:r>
      <w:r w:rsidRPr="009838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PRAKTYKI </w:t>
      </w:r>
      <w:r w:rsidRPr="009838B0">
        <w:rPr>
          <w:rFonts w:ascii="Times New Roman" w:eastAsia="Calibri" w:hAnsi="Times New Roman" w:cs="Times New Roman"/>
          <w:b/>
          <w:sz w:val="28"/>
          <w:szCs w:val="28"/>
        </w:rPr>
        <w:t xml:space="preserve">PEDAGOGICZNEJ </w:t>
      </w:r>
      <w:r w:rsidRPr="000E7DBA">
        <w:rPr>
          <w:rFonts w:ascii="Times New Roman" w:eastAsia="Calibri" w:hAnsi="Times New Roman" w:cs="Times New Roman"/>
          <w:b/>
          <w:sz w:val="28"/>
          <w:szCs w:val="28"/>
        </w:rPr>
        <w:t>ŚRÓDROCZNEJ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2961"/>
      </w:tblGrid>
      <w:tr w:rsidR="00A6440A" w:rsidRPr="009838B0" w14:paraId="672EDB56" w14:textId="77777777" w:rsidTr="00B21B9C">
        <w:trPr>
          <w:trHeight w:val="559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29A49034" w14:textId="77777777" w:rsidR="00E1188B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BF09C1" w:rsidRPr="000E7DBA">
              <w:rPr>
                <w:rFonts w:ascii="Times New Roman" w:hAnsi="Times New Roman"/>
                <w:b/>
                <w:sz w:val="24"/>
                <w:szCs w:val="24"/>
              </w:rPr>
              <w:t>: Filologia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 polska</w:t>
            </w:r>
          </w:p>
          <w:p w14:paraId="5BB06C7A" w14:textId="2E4ACC98" w:rsidR="00A6440A" w:rsidRPr="000E7DBA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: II rok, semestr 2</w:t>
            </w:r>
          </w:p>
          <w:p w14:paraId="1A3E682A" w14:textId="77777777" w:rsidR="00A6440A" w:rsidRPr="009838B0" w:rsidRDefault="00A6440A" w:rsidP="001D6061">
            <w:pPr>
              <w:spacing w:line="276" w:lineRule="auto"/>
              <w:ind w:left="284"/>
              <w:rPr>
                <w:rFonts w:eastAsia="Times New Roman"/>
                <w:b/>
                <w:sz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Studia stacjonarne II stopnia</w:t>
            </w:r>
          </w:p>
        </w:tc>
      </w:tr>
      <w:tr w:rsidR="00A6440A" w:rsidRPr="009838B0" w14:paraId="4A2F226A" w14:textId="77777777" w:rsidTr="001D6061">
        <w:trPr>
          <w:trHeight w:val="681"/>
        </w:trPr>
        <w:tc>
          <w:tcPr>
            <w:tcW w:w="9062" w:type="dxa"/>
            <w:gridSpan w:val="3"/>
            <w:vAlign w:val="center"/>
          </w:tcPr>
          <w:p w14:paraId="0BA16868" w14:textId="3B719798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Czas trwania praktyki: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II semestr studiów II stopnia / 30 godzin</w:t>
            </w:r>
          </w:p>
        </w:tc>
      </w:tr>
      <w:tr w:rsidR="00A6440A" w:rsidRPr="009838B0" w14:paraId="23C18CA8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0D482509" w14:textId="772BB14C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Placówki/instytucje, w których można realizować praktykę: </w:t>
            </w:r>
            <w:r w:rsidRPr="000E7D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szkoła podstawowa</w:t>
            </w:r>
          </w:p>
        </w:tc>
      </w:tr>
      <w:tr w:rsidR="00A6440A" w:rsidRPr="009838B0" w14:paraId="07D39B16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533DE052" w14:textId="73DB5BCC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 xml:space="preserve">Kryteria doboru opiekuna: </w:t>
            </w:r>
            <w:r w:rsidR="001E0BD3" w:rsidRPr="001E0BD3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auczyciel języka polskiego zatrudniony w szkole, w której realizowana jest praktyka</w:t>
            </w:r>
          </w:p>
        </w:tc>
      </w:tr>
      <w:tr w:rsidR="00A6440A" w:rsidRPr="009838B0" w14:paraId="58AB1472" w14:textId="77777777" w:rsidTr="001D6061">
        <w:trPr>
          <w:trHeight w:val="419"/>
        </w:trPr>
        <w:tc>
          <w:tcPr>
            <w:tcW w:w="9062" w:type="dxa"/>
            <w:gridSpan w:val="3"/>
          </w:tcPr>
          <w:p w14:paraId="5BF140AE" w14:textId="77777777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Cele praktyki:</w:t>
            </w:r>
          </w:p>
          <w:p w14:paraId="514B3B10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dokumentacji.</w:t>
            </w:r>
          </w:p>
          <w:p w14:paraId="4E25A536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Obserwowanie czynności podejmowanych przez opiekuna praktyk w toku prowadzonych przez niego lekcji.</w:t>
            </w:r>
          </w:p>
          <w:p w14:paraId="4E4CDAC5" w14:textId="2DE09412" w:rsidR="00A6440A" w:rsidRPr="00E1188B" w:rsidRDefault="00A6440A" w:rsidP="00E1188B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Współdziałanie z opiekunem praktyk w planowaniu i przeprowadzaniu lekcji, organizowaniu pracy przygotowywaniu pomocy dydaktycznych, wykorzystywaniu środków multimedialnych i technologii informacyjnej w pracy dydaktycznej, kontrolowaniu i ocenianiu uczniów, podejmowaniu działań na rzecz uczniów ze specjalnymi potrzebami edukacyjnymi, w tym uczniów szczególnie uzdolnionych, </w:t>
            </w:r>
            <w:r w:rsidRPr="00E1188B">
              <w:rPr>
                <w:rFonts w:ascii="Times New Roman" w:eastAsia="Times New Roman" w:hAnsi="Times New Roman"/>
                <w:sz w:val="22"/>
                <w:szCs w:val="22"/>
              </w:rPr>
              <w:t>organizowaniu przestrzeni klasy, podejmowaniu działań w zakresie projektowania i udzielania pomocy psychologiczno-pedagogicznej.</w:t>
            </w:r>
          </w:p>
          <w:p w14:paraId="7571A34F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Pełnienie roli nauczyciela, a w szczególności planowanie lekcji, formułowanie celów, dobór metod i form pracy oraz środków dydaktycznych, dostosowywanie podejmowanych działań do możliwości i ograniczeń uczniów ze specjalnymi potrzebami edukacyjnymi, podejmowanie indywidualnej pracy dydaktycznej z uczniami (w tym uczniami ze specjalnymi potrzebami edukacyjnymi), podejmowanie działań wychowawczych w toku pracy dydaktycznej.</w:t>
            </w:r>
          </w:p>
          <w:p w14:paraId="2393158C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  <w:p w14:paraId="5CAE5B79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sytuacji i zdarzeń pedagogicznych poprzez:</w:t>
            </w:r>
          </w:p>
          <w:p w14:paraId="27F812F7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72FC57AF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55BCB921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 roli nauczyciela (dostrzeganie swoich mocnych i słabych stron),</w:t>
            </w:r>
          </w:p>
          <w:p w14:paraId="4416F7D6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przebiegu prowadzonych lekcji oraz realizacji zamierzonych celów,</w:t>
            </w:r>
          </w:p>
          <w:p w14:paraId="402EA635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konsultacje z opiekunem praktyk w celu omawiania obserwowanych i prowadzonych lekcji (zajęć).</w:t>
            </w:r>
          </w:p>
        </w:tc>
      </w:tr>
      <w:tr w:rsidR="00A6440A" w:rsidRPr="009838B0" w14:paraId="3F6C0C7F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363C4769" w14:textId="636295AE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Obowiązki studenta w czasie realizacji praktyki: </w:t>
            </w:r>
          </w:p>
          <w:p w14:paraId="418C537F" w14:textId="77777777" w:rsidR="00A6440A" w:rsidRPr="009838B0" w:rsidRDefault="00A6440A" w:rsidP="001D6061">
            <w:pPr>
              <w:tabs>
                <w:tab w:val="num" w:pos="720"/>
              </w:tabs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W czasie odbywania praktyki student podlega obowiązującej w szkole dyscyplinie pracy. Student jest także zobowiązany przestrzegać Regulaminu organizacji praktyk (Zarządzenie Rektora UO nr 15/2021) oraz niniejszej instrukcji realizacji praktyki.</w:t>
            </w:r>
          </w:p>
        </w:tc>
      </w:tr>
      <w:tr w:rsidR="00A6440A" w:rsidRPr="009838B0" w14:paraId="37BB9C06" w14:textId="77777777" w:rsidTr="001D6061">
        <w:tc>
          <w:tcPr>
            <w:tcW w:w="9062" w:type="dxa"/>
            <w:gridSpan w:val="3"/>
            <w:vAlign w:val="center"/>
          </w:tcPr>
          <w:p w14:paraId="2F284A6A" w14:textId="56D40400" w:rsidR="00A6440A" w:rsidRPr="009838B0" w:rsidRDefault="00A6440A" w:rsidP="00A6440A">
            <w:pPr>
              <w:numPr>
                <w:ilvl w:val="0"/>
                <w:numId w:val="8"/>
              </w:numPr>
              <w:tabs>
                <w:tab w:val="num" w:pos="284"/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Zadaniem placówki/instytucji i opiekuna praktyki jest organizacja pracy praktykanta i nadzór nad prawidłowym przebiegiem praktyk</w:t>
            </w:r>
            <w:r w:rsidR="00BF09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6440A" w:rsidRPr="009838B0" w14:paraId="22EBC325" w14:textId="77777777" w:rsidTr="001D6061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335D7204" w14:textId="67174659" w:rsidR="00A6440A" w:rsidRPr="009838B0" w:rsidRDefault="00A6440A" w:rsidP="00A6440A">
            <w:pPr>
              <w:numPr>
                <w:ilvl w:val="0"/>
                <w:numId w:val="8"/>
              </w:numPr>
              <w:tabs>
                <w:tab w:val="num" w:pos="284"/>
                <w:tab w:val="num" w:pos="720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Organizacja praktyki, w tym zestawienie godzinowe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A6440A" w:rsidRPr="009838B0" w14:paraId="1F5C4FEC" w14:textId="77777777" w:rsidTr="00B21B9C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9AA250D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A6440A" w:rsidRPr="009838B0" w14:paraId="29559EAA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372CF4D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56878A26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28CBB118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A6440A" w:rsidRPr="009838B0" w14:paraId="2AB47C0C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B4BB65" w14:textId="77777777" w:rsidR="00A6440A" w:rsidRPr="00770CF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nauczycielem/ opiekunem praktyki</w:t>
            </w:r>
          </w:p>
        </w:tc>
        <w:tc>
          <w:tcPr>
            <w:tcW w:w="4059" w:type="dxa"/>
            <w:vAlign w:val="center"/>
          </w:tcPr>
          <w:p w14:paraId="3485F127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11812862" w14:textId="77777777" w:rsidR="00A6440A" w:rsidRPr="00770CF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2F6E875" w14:textId="77777777" w:rsidR="00A6440A" w:rsidRPr="00770CF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5409476" w14:textId="5428AA3D" w:rsidR="00A6440A" w:rsidRPr="00770CF0" w:rsidRDefault="00BF09C1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  <w:p w14:paraId="498C6967" w14:textId="23B222BF" w:rsidR="00A6440A" w:rsidRPr="00770CF0" w:rsidRDefault="00A6440A" w:rsidP="00BF09C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440A" w:rsidRPr="009838B0" w14:paraId="72D9AC79" w14:textId="77777777" w:rsidTr="001D6061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690793DA" w14:textId="77777777" w:rsidR="00A6440A" w:rsidRPr="00770CF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62BFF493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79169832" w14:textId="044AA0D7" w:rsidR="00A6440A" w:rsidRPr="00770CF0" w:rsidRDefault="00BF09C1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A6440A" w:rsidRPr="009838B0" w14:paraId="4DD5B0D3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23BA96F8" w14:textId="77777777" w:rsidR="00A6440A" w:rsidRPr="009838B0" w:rsidRDefault="00A6440A" w:rsidP="001D606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483E690E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D512A6F" w14:textId="2271B3DC" w:rsidR="00A6440A" w:rsidRPr="00770CF0" w:rsidRDefault="00BF09C1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A6440A" w:rsidRPr="009838B0" w14:paraId="59C1B54E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19ED79F4" w14:textId="77777777" w:rsidR="00A6440A" w:rsidRPr="009838B0" w:rsidRDefault="00A6440A" w:rsidP="001D606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466C3D50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4178FE54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A6440A" w:rsidRPr="009838B0" w14:paraId="7BEFE4B1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7755548A" w14:textId="77777777" w:rsidR="00A6440A" w:rsidRPr="009838B0" w:rsidRDefault="00A6440A" w:rsidP="001D606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1F991EDB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 dokumentacją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>i specyfiką placówki/instytucji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5041809D" w14:textId="4E16E6FB" w:rsidR="00A6440A" w:rsidRPr="00770CF0" w:rsidRDefault="00BF09C1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A6440A" w:rsidRPr="009838B0" w14:paraId="1EF65749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D255C74" w14:textId="77777777" w:rsidR="00A6440A" w:rsidRPr="009838B0" w:rsidRDefault="00A6440A" w:rsidP="001D606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5D58953F" w14:textId="77777777" w:rsidR="00A6440A" w:rsidRPr="009838B0" w:rsidRDefault="00A6440A" w:rsidP="001D606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2A627A30" w14:textId="4D73763A" w:rsidR="00A6440A" w:rsidRPr="00770CF0" w:rsidRDefault="00BF09C1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A6440A" w:rsidRPr="009838B0" w14:paraId="178875D8" w14:textId="77777777" w:rsidTr="001D6061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7F48CF" w14:textId="77777777" w:rsidR="00A6440A" w:rsidRPr="009838B0" w:rsidRDefault="00A6440A" w:rsidP="001D606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91D5F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A6440A" w:rsidRPr="009838B0" w14:paraId="745F1806" w14:textId="77777777" w:rsidTr="001D6061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91D9903" w14:textId="517638B8" w:rsidR="00A6440A" w:rsidRPr="000E7DBA" w:rsidRDefault="00A6440A" w:rsidP="00A6440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Warunki zaliczenia praktyki:</w:t>
            </w:r>
          </w:p>
          <w:p w14:paraId="57ED8398" w14:textId="79BD5CA8" w:rsidR="00A6440A" w:rsidRDefault="00A6440A" w:rsidP="001D6061">
            <w:pPr>
              <w:spacing w:line="276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Osiągnięcie zakładanych efektów uczenia się</w:t>
            </w:r>
            <w:r w:rsidR="00BF09C1">
              <w:rPr>
                <w:rFonts w:ascii="Times New Roman" w:hAnsi="Times New Roman"/>
                <w:sz w:val="22"/>
                <w:szCs w:val="22"/>
              </w:rPr>
              <w:t xml:space="preserve">; przeprowadzenie minimum 1 lekcji; opracowanie minimum 1 konspektu zajęć; przygotowanie zadań, pomocy i narzędzi dydaktycznych 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powyższa dokumentacja dostarczana jest przez studenta kierunkowemu koordynatorowi </w:t>
            </w:r>
            <w:r w:rsidR="00E118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trakcie </w:t>
            </w:r>
            <w:r w:rsidR="00BF09C1">
              <w:rPr>
                <w:rFonts w:ascii="Times New Roman" w:hAnsi="Times New Roman"/>
                <w:b/>
                <w:bCs/>
                <w:sz w:val="22"/>
                <w:szCs w:val="22"/>
              </w:rPr>
              <w:t>praktyk.</w:t>
            </w:r>
          </w:p>
          <w:p w14:paraId="608C8F75" w14:textId="77777777" w:rsidR="00BF09C1" w:rsidRDefault="00BF09C1" w:rsidP="001D606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83F51D" w14:textId="0F6F05B1" w:rsidR="00BF09C1" w:rsidRPr="00BF09C1" w:rsidRDefault="00BF09C1" w:rsidP="001D6061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Każde przeprowadzone</w:t>
            </w:r>
            <w:r w:rsidR="00E1188B">
              <w:rPr>
                <w:rFonts w:ascii="Times New Roman" w:hAnsi="Times New Roman"/>
                <w:sz w:val="22"/>
                <w:szCs w:val="22"/>
              </w:rPr>
              <w:t xml:space="preserve"> i hospitowane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zajęcia są szczegółowo omawiane, analizowane i oceniane w ramach przedmiotu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Edukacja polonistyczna 1 </w:t>
            </w:r>
            <w:r>
              <w:rPr>
                <w:rFonts w:ascii="Times New Roman" w:hAnsi="Times New Roman"/>
                <w:sz w:val="22"/>
                <w:szCs w:val="22"/>
              </w:rPr>
              <w:t>(warunki zaliczenia przedmiotu – zob. USOSweb)</w:t>
            </w:r>
          </w:p>
        </w:tc>
      </w:tr>
    </w:tbl>
    <w:p w14:paraId="0524B44A" w14:textId="46AB2965" w:rsidR="00A6440A" w:rsidRDefault="00A6440A"/>
    <w:p w14:paraId="2F5FD6E4" w14:textId="0AC3C272" w:rsidR="00A6440A" w:rsidRDefault="00A6440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2961"/>
      </w:tblGrid>
      <w:tr w:rsidR="00A6440A" w:rsidRPr="009838B0" w14:paraId="7993F897" w14:textId="77777777" w:rsidTr="00B21B9C">
        <w:trPr>
          <w:trHeight w:val="559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3EB4A68D" w14:textId="77777777" w:rsidR="00E1188B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BF09C1" w:rsidRPr="000E7DBA">
              <w:rPr>
                <w:rFonts w:ascii="Times New Roman" w:hAnsi="Times New Roman"/>
                <w:b/>
                <w:sz w:val="24"/>
                <w:szCs w:val="24"/>
              </w:rPr>
              <w:t>: Filologia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 polska</w:t>
            </w:r>
          </w:p>
          <w:p w14:paraId="6921B054" w14:textId="4AE61DB7" w:rsidR="00A6440A" w:rsidRPr="000E7DBA" w:rsidRDefault="00A6440A" w:rsidP="001D6061">
            <w:pPr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: II rok, semestr 3</w:t>
            </w:r>
          </w:p>
          <w:p w14:paraId="4C768332" w14:textId="77777777" w:rsidR="00A6440A" w:rsidRPr="009838B0" w:rsidRDefault="00A6440A" w:rsidP="001D6061">
            <w:pPr>
              <w:spacing w:line="276" w:lineRule="auto"/>
              <w:ind w:left="284"/>
              <w:rPr>
                <w:rFonts w:eastAsia="Times New Roman"/>
                <w:b/>
                <w:sz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Studia stacjonarne II stopnia</w:t>
            </w:r>
          </w:p>
        </w:tc>
      </w:tr>
      <w:tr w:rsidR="00A6440A" w:rsidRPr="009838B0" w14:paraId="7C62E3CF" w14:textId="77777777" w:rsidTr="001D6061">
        <w:trPr>
          <w:trHeight w:val="681"/>
        </w:trPr>
        <w:tc>
          <w:tcPr>
            <w:tcW w:w="9062" w:type="dxa"/>
            <w:gridSpan w:val="3"/>
            <w:vAlign w:val="center"/>
          </w:tcPr>
          <w:p w14:paraId="3CB4BA7B" w14:textId="5176F93A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Czas trwania praktyki: </w:t>
            </w:r>
            <w:r w:rsidRPr="00770CF0">
              <w:rPr>
                <w:rFonts w:ascii="Times New Roman" w:hAnsi="Times New Roman"/>
                <w:b/>
                <w:bCs/>
                <w:sz w:val="22"/>
                <w:szCs w:val="22"/>
              </w:rPr>
              <w:t>III semestr studiów II stopnia / 30 godzin</w:t>
            </w:r>
          </w:p>
        </w:tc>
      </w:tr>
      <w:tr w:rsidR="00A6440A" w:rsidRPr="009838B0" w14:paraId="0CDC58AE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78CA8850" w14:textId="26CC0055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Placówki/instytucje, w których można realizować praktykę: </w:t>
            </w:r>
            <w:r w:rsidRPr="000E7DB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szkoła ponadpodstawowa</w:t>
            </w:r>
          </w:p>
        </w:tc>
      </w:tr>
      <w:tr w:rsidR="00A6440A" w:rsidRPr="009838B0" w14:paraId="292CA581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7C42C92C" w14:textId="77777777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 xml:space="preserve">Kryteria doboru opiekuna: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Nauczyciel języka polskiego zatrudniony w szkole, w której realizowana jest praktyka</w:t>
            </w:r>
          </w:p>
        </w:tc>
      </w:tr>
      <w:tr w:rsidR="00A6440A" w:rsidRPr="009838B0" w14:paraId="5FBE99F8" w14:textId="77777777" w:rsidTr="001D6061">
        <w:trPr>
          <w:trHeight w:val="419"/>
        </w:trPr>
        <w:tc>
          <w:tcPr>
            <w:tcW w:w="9062" w:type="dxa"/>
            <w:gridSpan w:val="3"/>
          </w:tcPr>
          <w:p w14:paraId="30D61DE8" w14:textId="77777777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Cele praktyki:</w:t>
            </w:r>
          </w:p>
          <w:p w14:paraId="2146112B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dokumentacji.</w:t>
            </w:r>
          </w:p>
          <w:p w14:paraId="180D67D4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Obserwowanie czynności podejmowanych przez opiekuna praktyk w toku prowadzonych przez niego lekcji.</w:t>
            </w:r>
          </w:p>
          <w:p w14:paraId="37516BCC" w14:textId="6E76B348" w:rsidR="00A6440A" w:rsidRPr="00E1188B" w:rsidRDefault="00A6440A" w:rsidP="00E1188B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Współdziałanie z opiekunem praktyk w planowaniu i przeprowadzaniu lekcji, organizowaniu pracy przygotowywaniu pomocy dydaktycznych, wykorzystywaniu środków multimedialnych i technologii informacyjnej w pracy dydaktycznej, kontrolowaniu i ocenianiu uczniów, podejmowaniu działań na rzecz uczniów ze specjalnymi potrzebami edukacyjnymi, w tym uczniów szczególnie uzdolnionych, </w:t>
            </w:r>
            <w:r w:rsidRPr="00E1188B">
              <w:rPr>
                <w:rFonts w:ascii="Times New Roman" w:eastAsia="Times New Roman" w:hAnsi="Times New Roman"/>
                <w:sz w:val="22"/>
                <w:szCs w:val="22"/>
              </w:rPr>
              <w:t>organizowaniu przestrzeni klasy, podejmowaniu działań w zakresie projektowania i udzielania pomocy psychologiczno-pedagogicznej.</w:t>
            </w:r>
          </w:p>
          <w:p w14:paraId="49A138E4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Pełnienie roli nauczyciela, a w szczególności planowanie lekcji, formułowanie celów, dobór metod i form pracy oraz środków dydaktycznych, dostosowywanie podejmowanych działań do możliwości i ograniczeń uczniów ze specjalnymi potrzebami edukacyjnymi, podejmowanie indywidualnej pracy dydaktycznej z uczniami (w tym uczniami ze specjalnymi potrzebami edukacyjnymi), podejmowanie działań wychowawczych w toku pracy dydaktycznej.</w:t>
            </w:r>
          </w:p>
          <w:p w14:paraId="49105D1E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  <w:p w14:paraId="13D11D05" w14:textId="77777777" w:rsidR="00A6440A" w:rsidRPr="000E7DBA" w:rsidRDefault="00A6440A" w:rsidP="000E7DBA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sytuacji i zdarzeń pedagogicznych poprzez:</w:t>
            </w:r>
          </w:p>
          <w:p w14:paraId="5853097A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049F8429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769DCF84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 roli nauczyciela (dostrzeganie swoich mocnych i słabych stron),</w:t>
            </w:r>
          </w:p>
          <w:p w14:paraId="1F2EE4C1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przebiegu prowadzonych lekcji oraz realizacji zamierzonych celów,</w:t>
            </w:r>
          </w:p>
          <w:p w14:paraId="650A85DF" w14:textId="77777777" w:rsidR="00A6440A" w:rsidRPr="000E7DBA" w:rsidRDefault="00A6440A" w:rsidP="001D6061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konsultacje z opiekunem praktyk w celu omawiania obserwowanych i prowadzonych lekcji (zajęć).</w:t>
            </w:r>
          </w:p>
        </w:tc>
      </w:tr>
      <w:tr w:rsidR="00A6440A" w:rsidRPr="009838B0" w14:paraId="0A0BB404" w14:textId="77777777" w:rsidTr="001D6061">
        <w:trPr>
          <w:trHeight w:val="419"/>
        </w:trPr>
        <w:tc>
          <w:tcPr>
            <w:tcW w:w="9062" w:type="dxa"/>
            <w:gridSpan w:val="3"/>
            <w:vAlign w:val="center"/>
          </w:tcPr>
          <w:p w14:paraId="2E25B6C1" w14:textId="77777777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Obowiązki studenta w czasie realizacji praktyki: </w:t>
            </w:r>
          </w:p>
          <w:p w14:paraId="77E0E705" w14:textId="77777777" w:rsidR="00A6440A" w:rsidRPr="009838B0" w:rsidRDefault="00A6440A" w:rsidP="001D6061">
            <w:pPr>
              <w:tabs>
                <w:tab w:val="num" w:pos="720"/>
              </w:tabs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W czasie odbywania praktyki student podlega obowiązującej w szkole dyscyplinie pracy. Student jest także zobowiązany przestrzegać Regulaminu organizacji praktyk (Zarządzenie Rektora UO nr 15/2021) oraz niniejszej instrukcji realizacji praktyki.</w:t>
            </w:r>
          </w:p>
        </w:tc>
      </w:tr>
      <w:tr w:rsidR="00A6440A" w:rsidRPr="009838B0" w14:paraId="3900078D" w14:textId="77777777" w:rsidTr="001D6061">
        <w:tc>
          <w:tcPr>
            <w:tcW w:w="9062" w:type="dxa"/>
            <w:gridSpan w:val="3"/>
            <w:vAlign w:val="center"/>
          </w:tcPr>
          <w:p w14:paraId="7E05A10A" w14:textId="3CC20230" w:rsidR="00A6440A" w:rsidRPr="009838B0" w:rsidRDefault="00A6440A" w:rsidP="000E7DBA">
            <w:pPr>
              <w:numPr>
                <w:ilvl w:val="0"/>
                <w:numId w:val="13"/>
              </w:numPr>
              <w:tabs>
                <w:tab w:val="num" w:pos="284"/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Zadaniem placówki/instytucji i opiekuna praktyki jest organizacja pracy praktykanta i nadzór nad prawidłowym przebiegiem praktyk</w:t>
            </w:r>
            <w:r w:rsidR="00E118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6440A" w:rsidRPr="009838B0" w14:paraId="7F80F500" w14:textId="77777777" w:rsidTr="001D6061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14:paraId="512E7D12" w14:textId="77777777" w:rsidR="00A6440A" w:rsidRPr="009838B0" w:rsidRDefault="00A6440A" w:rsidP="000E7DBA">
            <w:pPr>
              <w:numPr>
                <w:ilvl w:val="0"/>
                <w:numId w:val="13"/>
              </w:numPr>
              <w:tabs>
                <w:tab w:val="num" w:pos="284"/>
                <w:tab w:val="num" w:pos="720"/>
              </w:tabs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Organizacja praktyki, w tym zestawienie godzinowe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A6440A" w:rsidRPr="009838B0" w14:paraId="783CC1A7" w14:textId="77777777" w:rsidTr="00B21B9C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143FC8F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A6440A" w:rsidRPr="009838B0" w14:paraId="4D67E550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4DDE1D5A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5D18DEEF" w14:textId="77777777" w:rsidR="00A6440A" w:rsidRPr="009838B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1E2D5D7A" w14:textId="77777777" w:rsidR="00A6440A" w:rsidRPr="00770CF0" w:rsidRDefault="00A6440A" w:rsidP="001D606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BF09C1" w:rsidRPr="009838B0" w14:paraId="125FCEEB" w14:textId="77777777" w:rsidTr="001D6061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D51FA8" w14:textId="77777777" w:rsidR="00BF09C1" w:rsidRPr="00770CF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nauczycielem/ opiekunem praktyki</w:t>
            </w:r>
          </w:p>
        </w:tc>
        <w:tc>
          <w:tcPr>
            <w:tcW w:w="4059" w:type="dxa"/>
            <w:vAlign w:val="center"/>
          </w:tcPr>
          <w:p w14:paraId="7C2C3197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29644DC4" w14:textId="77777777" w:rsidR="00BF09C1" w:rsidRPr="00770CF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80825DE" w14:textId="77777777" w:rsidR="00BF09C1" w:rsidRPr="00770CF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BA158AE" w14:textId="77777777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  <w:p w14:paraId="5E919722" w14:textId="0428B995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F09C1" w:rsidRPr="009838B0" w14:paraId="1B2CEFCE" w14:textId="77777777" w:rsidTr="001D6061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0091BF81" w14:textId="77777777" w:rsidR="00BF09C1" w:rsidRPr="00770CF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726C58D4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4198BA39" w14:textId="53ACEC09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BF09C1" w:rsidRPr="009838B0" w14:paraId="4A3033C9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25F8762C" w14:textId="77777777" w:rsidR="00BF09C1" w:rsidRPr="009838B0" w:rsidRDefault="00BF09C1" w:rsidP="00BF09C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47DA42A3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B3B3A17" w14:textId="7CA18D45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BF09C1" w:rsidRPr="009838B0" w14:paraId="0F5B28AB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363F7F09" w14:textId="77777777" w:rsidR="00BF09C1" w:rsidRPr="009838B0" w:rsidRDefault="00BF09C1" w:rsidP="00BF09C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3CF94E04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4332CFD0" w14:textId="3CA5F63A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BF09C1" w:rsidRPr="009838B0" w14:paraId="55EE204C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3733F440" w14:textId="77777777" w:rsidR="00BF09C1" w:rsidRPr="009838B0" w:rsidRDefault="00BF09C1" w:rsidP="00BF09C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5F2E03B4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 dokumentacją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br/>
              <w:t>i specyfiką placówki/instytucji</w:t>
            </w: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3510309" w14:textId="538AA2E5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BF09C1" w:rsidRPr="009838B0" w14:paraId="650BA017" w14:textId="77777777" w:rsidTr="001D6061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59EE03" w14:textId="77777777" w:rsidR="00BF09C1" w:rsidRPr="009838B0" w:rsidRDefault="00BF09C1" w:rsidP="00BF09C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340CB0DF" w14:textId="77777777" w:rsidR="00BF09C1" w:rsidRPr="009838B0" w:rsidRDefault="00BF09C1" w:rsidP="00BF09C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12" w:space="0" w:color="auto"/>
            </w:tcBorders>
          </w:tcPr>
          <w:p w14:paraId="65EA354C" w14:textId="49E94262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BF09C1" w:rsidRPr="009838B0" w14:paraId="2FD236E4" w14:textId="77777777" w:rsidTr="001D6061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097963" w14:textId="77777777" w:rsidR="00BF09C1" w:rsidRPr="009838B0" w:rsidRDefault="00BF09C1" w:rsidP="00BF09C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827514" w14:textId="77777777" w:rsidR="00BF09C1" w:rsidRPr="00770CF0" w:rsidRDefault="00BF09C1" w:rsidP="00BF09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A6440A" w:rsidRPr="009838B0" w14:paraId="15D3D6D5" w14:textId="77777777" w:rsidTr="001D6061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908C44" w14:textId="77777777" w:rsidR="00A6440A" w:rsidRPr="000E7DBA" w:rsidRDefault="00A6440A" w:rsidP="000E7DB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Warunki zaliczenia praktyki:</w:t>
            </w:r>
          </w:p>
          <w:p w14:paraId="26EB1CE9" w14:textId="7D441C45" w:rsidR="00BF09C1" w:rsidRDefault="00BF09C1" w:rsidP="00BF09C1">
            <w:pPr>
              <w:spacing w:line="276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Osiągnięcie zakładanych efektów uczenia się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przeprowadzenie minimum 1 lekcji; opracowanie minimum 1 konspektu zajęć; przygotowanie zadań, pomocy i narzędzi dydaktycznych </w:t>
            </w:r>
            <w:r w:rsidRPr="000E7DBA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powyższa dokumentacja dostarczana jest przez studenta kierunkowemu koordynatorowi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trakcie praktyk.</w:t>
            </w:r>
          </w:p>
          <w:p w14:paraId="24C0EDDD" w14:textId="77777777" w:rsidR="00BF09C1" w:rsidRDefault="00BF09C1" w:rsidP="00BF09C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A61D275" w14:textId="77563323" w:rsidR="00A6440A" w:rsidRPr="009838B0" w:rsidRDefault="00BF09C1" w:rsidP="00BF09C1">
            <w:pPr>
              <w:spacing w:line="276" w:lineRule="auto"/>
              <w:ind w:left="720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Każde przeprowadzone</w:t>
            </w:r>
            <w:r w:rsidR="00E1188B">
              <w:rPr>
                <w:rFonts w:ascii="Times New Roman" w:hAnsi="Times New Roman"/>
                <w:sz w:val="22"/>
                <w:szCs w:val="22"/>
              </w:rPr>
              <w:t xml:space="preserve"> i hospitowane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zajęcia są szczegółowo omawiane, analizowane i oceniane w ramach przedmiotu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Edukacja polonistyczna 2 </w:t>
            </w:r>
            <w:r>
              <w:rPr>
                <w:rFonts w:ascii="Times New Roman" w:hAnsi="Times New Roman"/>
                <w:sz w:val="22"/>
                <w:szCs w:val="22"/>
              </w:rPr>
              <w:t>(warunki zaliczenia przedmiotu</w:t>
            </w:r>
            <w:r w:rsidR="00E118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 zob. USOSweb)</w:t>
            </w:r>
          </w:p>
        </w:tc>
      </w:tr>
    </w:tbl>
    <w:p w14:paraId="13074C2F" w14:textId="7B357BAA" w:rsidR="00A6440A" w:rsidRDefault="00A6440A"/>
    <w:p w14:paraId="4DD63134" w14:textId="62E5C2F5" w:rsidR="00A6440A" w:rsidRDefault="00A6440A">
      <w:r>
        <w:br w:type="page"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500"/>
        <w:gridCol w:w="4580"/>
      </w:tblGrid>
      <w:tr w:rsidR="00B21B9C" w14:paraId="00083077" w14:textId="77777777" w:rsidTr="001D6061">
        <w:trPr>
          <w:trHeight w:val="248"/>
        </w:trPr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E186E" w14:textId="77777777" w:rsidR="00B21B9C" w:rsidRDefault="00B21B9C" w:rsidP="001D60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BE9D5" w14:textId="77777777" w:rsidR="00B21B9C" w:rsidRDefault="00B21B9C" w:rsidP="001D60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6813A" w14:textId="77777777" w:rsidR="00B21B9C" w:rsidRPr="000E7DBA" w:rsidRDefault="00B21B9C" w:rsidP="001D6061">
            <w:pPr>
              <w:spacing w:line="0" w:lineRule="atLeast"/>
              <w:ind w:left="880"/>
              <w:rPr>
                <w:rFonts w:ascii="Times New Roman" w:hAnsi="Times New Roman" w:cs="Times New Roman"/>
                <w:i/>
              </w:rPr>
            </w:pPr>
            <w:r w:rsidRPr="000E7DBA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1 do Instrukcji realizacji praktyk</w:t>
            </w:r>
          </w:p>
        </w:tc>
      </w:tr>
      <w:tr w:rsidR="00B21B9C" w14:paraId="736AB61A" w14:textId="77777777" w:rsidTr="001D6061">
        <w:trPr>
          <w:trHeight w:val="330"/>
        </w:trPr>
        <w:tc>
          <w:tcPr>
            <w:tcW w:w="3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380705" w14:textId="77777777" w:rsidR="00B21B9C" w:rsidRPr="000A6BDB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227B8" w14:textId="77777777" w:rsidR="00B21B9C" w:rsidRPr="000E7DBA" w:rsidRDefault="00B21B9C" w:rsidP="001D6061">
            <w:pPr>
              <w:spacing w:line="329" w:lineRule="exact"/>
              <w:ind w:left="260"/>
              <w:rPr>
                <w:rFonts w:ascii="Times New Roman" w:hAnsi="Times New Roman" w:cs="Times New Roman"/>
                <w:b/>
              </w:rPr>
            </w:pPr>
            <w:r w:rsidRPr="000E7DBA">
              <w:rPr>
                <w:rFonts w:ascii="Times New Roman" w:hAnsi="Times New Roman" w:cs="Times New Roman"/>
                <w:b/>
              </w:rPr>
              <w:t>Uniwersytet Opolski</w:t>
            </w:r>
          </w:p>
        </w:tc>
      </w:tr>
      <w:tr w:rsidR="00B21B9C" w14:paraId="52071C57" w14:textId="77777777" w:rsidTr="001D6061">
        <w:trPr>
          <w:trHeight w:val="3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D8F1BD" w14:textId="77777777" w:rsidR="00B21B9C" w:rsidRPr="000A6BDB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C7E3" w14:textId="77777777" w:rsidR="00B21B9C" w:rsidRPr="000E7DBA" w:rsidRDefault="00B21B9C" w:rsidP="001D6061">
            <w:pPr>
              <w:spacing w:line="0" w:lineRule="atLeast"/>
              <w:ind w:left="280"/>
              <w:rPr>
                <w:rFonts w:ascii="Times New Roman" w:hAnsi="Times New Roman" w:cs="Times New Roman"/>
                <w:b/>
              </w:rPr>
            </w:pPr>
            <w:r w:rsidRPr="000E7DBA">
              <w:rPr>
                <w:rFonts w:ascii="Times New Roman" w:hAnsi="Times New Roman" w:cs="Times New Roman"/>
                <w:b/>
              </w:rPr>
              <w:t>Wydział Filologiczny</w:t>
            </w:r>
          </w:p>
        </w:tc>
      </w:tr>
      <w:tr w:rsidR="00B21B9C" w14:paraId="1FD9DE8B" w14:textId="77777777" w:rsidTr="001D6061">
        <w:trPr>
          <w:trHeight w:val="252"/>
        </w:trPr>
        <w:tc>
          <w:tcPr>
            <w:tcW w:w="3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D71D61" w14:textId="77777777" w:rsidR="00B21B9C" w:rsidRPr="000A6BDB" w:rsidRDefault="00B21B9C" w:rsidP="001D6061">
            <w:pPr>
              <w:spacing w:line="252" w:lineRule="exact"/>
              <w:ind w:left="120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>Rok akademicki: od 2020/2021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F0208" w14:textId="77777777" w:rsidR="00B21B9C" w:rsidRPr="000A6BDB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DC70D" w14:textId="77777777" w:rsidR="00B21B9C" w:rsidRPr="000E7DBA" w:rsidRDefault="00B21B9C" w:rsidP="001D6061">
            <w:pPr>
              <w:spacing w:line="252" w:lineRule="exact"/>
              <w:ind w:left="100"/>
              <w:rPr>
                <w:rFonts w:ascii="Times New Roman" w:hAnsi="Times New Roman" w:cs="Times New Roman"/>
              </w:rPr>
            </w:pPr>
            <w:r w:rsidRPr="000E7DBA">
              <w:rPr>
                <w:rFonts w:ascii="Times New Roman" w:hAnsi="Times New Roman" w:cs="Times New Roman"/>
              </w:rPr>
              <w:t>Data opracowania opinii:</w:t>
            </w:r>
          </w:p>
        </w:tc>
      </w:tr>
      <w:tr w:rsidR="00B21B9C" w14:paraId="05F4C1CA" w14:textId="77777777" w:rsidTr="001D6061">
        <w:trPr>
          <w:trHeight w:val="546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3B4368" w14:textId="77777777" w:rsidR="00B21B9C" w:rsidRPr="000A6BDB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5A1A4" w14:textId="77777777" w:rsidR="00B21B9C" w:rsidRPr="000A6BDB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70342" w14:textId="77777777" w:rsidR="00B21B9C" w:rsidRPr="000E7DBA" w:rsidRDefault="00B21B9C" w:rsidP="001D60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BB0873" w14:textId="77777777" w:rsidR="00B21B9C" w:rsidRDefault="00B21B9C" w:rsidP="00B21B9C">
      <w:pPr>
        <w:spacing w:line="395" w:lineRule="exact"/>
        <w:rPr>
          <w:rFonts w:ascii="Times New Roman" w:eastAsia="Times New Roman" w:hAnsi="Times New Roman"/>
        </w:rPr>
      </w:pPr>
    </w:p>
    <w:p w14:paraId="28C4182E" w14:textId="1EE28214" w:rsidR="00B21B9C" w:rsidRPr="000A6BDB" w:rsidRDefault="00B21B9C" w:rsidP="00B21B9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DB">
        <w:rPr>
          <w:rFonts w:ascii="Times New Roman" w:hAnsi="Times New Roman" w:cs="Times New Roman"/>
          <w:b/>
          <w:sz w:val="24"/>
          <w:szCs w:val="24"/>
        </w:rPr>
        <w:t>OPINIA O PRZEBIEGU PRAKTYKI PEDAGOGICZNEJ CIĄGŁEJ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6"/>
        <w:gridCol w:w="2446"/>
      </w:tblGrid>
      <w:tr w:rsidR="00762EB3" w:rsidRPr="000A6BDB" w14:paraId="1A4DDA18" w14:textId="77777777" w:rsidTr="00E1188B">
        <w:tc>
          <w:tcPr>
            <w:tcW w:w="9062" w:type="dxa"/>
            <w:gridSpan w:val="2"/>
            <w:shd w:val="clear" w:color="auto" w:fill="FBE4D5" w:themeFill="accent2" w:themeFillTint="33"/>
          </w:tcPr>
          <w:p w14:paraId="0E20C5B8" w14:textId="4B7DB075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Imię i nazwisko studenta:</w:t>
            </w:r>
          </w:p>
        </w:tc>
      </w:tr>
      <w:tr w:rsidR="00762EB3" w:rsidRPr="000A6BDB" w14:paraId="25457437" w14:textId="77777777" w:rsidTr="00E1188B">
        <w:tc>
          <w:tcPr>
            <w:tcW w:w="9062" w:type="dxa"/>
            <w:gridSpan w:val="2"/>
            <w:shd w:val="clear" w:color="auto" w:fill="FBE4D5" w:themeFill="accent2" w:themeFillTint="33"/>
          </w:tcPr>
          <w:p w14:paraId="37B491AD" w14:textId="53D157E9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Kierunek, specjalność, rok i semestr studiów:</w:t>
            </w:r>
          </w:p>
        </w:tc>
      </w:tr>
      <w:tr w:rsidR="00762EB3" w:rsidRPr="000A6BDB" w14:paraId="2402374C" w14:textId="77777777" w:rsidTr="00E1188B">
        <w:tc>
          <w:tcPr>
            <w:tcW w:w="9062" w:type="dxa"/>
            <w:gridSpan w:val="2"/>
            <w:shd w:val="clear" w:color="auto" w:fill="FBE4D5" w:themeFill="accent2" w:themeFillTint="33"/>
          </w:tcPr>
          <w:p w14:paraId="748817B4" w14:textId="125A3939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Termin realizacji praktyki:</w:t>
            </w:r>
          </w:p>
        </w:tc>
      </w:tr>
      <w:tr w:rsidR="00762EB3" w:rsidRPr="000A6BDB" w14:paraId="7BF974F7" w14:textId="77777777" w:rsidTr="00762EB3">
        <w:tc>
          <w:tcPr>
            <w:tcW w:w="9062" w:type="dxa"/>
            <w:gridSpan w:val="2"/>
          </w:tcPr>
          <w:p w14:paraId="04102F76" w14:textId="5D84EAFB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Nazwa placówki/instytucji:</w:t>
            </w:r>
          </w:p>
        </w:tc>
      </w:tr>
      <w:tr w:rsidR="00762EB3" w:rsidRPr="000A6BDB" w14:paraId="759B9596" w14:textId="77777777" w:rsidTr="00762EB3">
        <w:tc>
          <w:tcPr>
            <w:tcW w:w="9062" w:type="dxa"/>
            <w:gridSpan w:val="2"/>
          </w:tcPr>
          <w:p w14:paraId="2C09234A" w14:textId="6BCCDB95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Imię i nazwisko opiekuna praktyki w placówce/instytucji:</w:t>
            </w:r>
          </w:p>
        </w:tc>
      </w:tr>
      <w:tr w:rsidR="00762EB3" w:rsidRPr="000A6BDB" w14:paraId="1955B897" w14:textId="77777777" w:rsidTr="00762EB3">
        <w:tc>
          <w:tcPr>
            <w:tcW w:w="9062" w:type="dxa"/>
            <w:gridSpan w:val="2"/>
          </w:tcPr>
          <w:p w14:paraId="6CC6952C" w14:textId="187FE35A" w:rsidR="00762EB3" w:rsidRPr="000A6BDB" w:rsidRDefault="00762EB3" w:rsidP="000A6BDB">
            <w:pPr>
              <w:numPr>
                <w:ilvl w:val="0"/>
                <w:numId w:val="9"/>
              </w:numPr>
              <w:tabs>
                <w:tab w:val="left" w:pos="500"/>
              </w:tabs>
              <w:spacing w:line="360" w:lineRule="auto"/>
              <w:ind w:left="500" w:hanging="364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Zestawienie godzinowe praktyki:</w:t>
            </w:r>
          </w:p>
        </w:tc>
      </w:tr>
      <w:tr w:rsidR="00762EB3" w:rsidRPr="000A6BDB" w14:paraId="2F54632D" w14:textId="61389215" w:rsidTr="000A6BDB">
        <w:trPr>
          <w:trHeight w:val="400"/>
        </w:trPr>
        <w:tc>
          <w:tcPr>
            <w:tcW w:w="6370" w:type="dxa"/>
            <w:tcBorders>
              <w:top w:val="single" w:sz="8" w:space="0" w:color="auto"/>
              <w:left w:val="single" w:sz="8" w:space="0" w:color="auto"/>
            </w:tcBorders>
          </w:tcPr>
          <w:p w14:paraId="1521089E" w14:textId="6F4275A5" w:rsidR="00762EB3" w:rsidRPr="000A6BDB" w:rsidRDefault="00762EB3" w:rsidP="000A6BDB">
            <w:pPr>
              <w:pStyle w:val="Akapitzlist"/>
              <w:numPr>
                <w:ilvl w:val="0"/>
                <w:numId w:val="11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Liczba godzin w bezpośrednim kontakcie z nauczycielem/ opiekunem praktyk</w:t>
            </w:r>
          </w:p>
        </w:tc>
        <w:tc>
          <w:tcPr>
            <w:tcW w:w="2692" w:type="dxa"/>
            <w:tcBorders>
              <w:top w:val="single" w:sz="8" w:space="0" w:color="auto"/>
              <w:right w:val="single" w:sz="8" w:space="0" w:color="auto"/>
            </w:tcBorders>
          </w:tcPr>
          <w:p w14:paraId="5249214B" w14:textId="6D550005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2EB3" w:rsidRPr="000A6BDB" w14:paraId="7BC52614" w14:textId="77777777" w:rsidTr="000A6BDB">
        <w:trPr>
          <w:trHeight w:val="420"/>
        </w:trPr>
        <w:tc>
          <w:tcPr>
            <w:tcW w:w="6370" w:type="dxa"/>
            <w:tcBorders>
              <w:left w:val="single" w:sz="8" w:space="0" w:color="auto"/>
            </w:tcBorders>
          </w:tcPr>
          <w:p w14:paraId="178FD903" w14:textId="119711CD" w:rsidR="00762EB3" w:rsidRPr="000A6BDB" w:rsidRDefault="00762EB3" w:rsidP="000A6BDB">
            <w:pPr>
              <w:pStyle w:val="Akapitzlist"/>
              <w:numPr>
                <w:ilvl w:val="0"/>
                <w:numId w:val="10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0484F55A" w14:textId="70EEBF7E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62EB3" w:rsidRPr="000A6BDB" w14:paraId="3086273C" w14:textId="77777777" w:rsidTr="000A6BDB">
        <w:trPr>
          <w:trHeight w:val="284"/>
        </w:trPr>
        <w:tc>
          <w:tcPr>
            <w:tcW w:w="6370" w:type="dxa"/>
            <w:tcBorders>
              <w:left w:val="single" w:sz="8" w:space="0" w:color="auto"/>
            </w:tcBorders>
          </w:tcPr>
          <w:p w14:paraId="32083D85" w14:textId="42C27B4B" w:rsidR="00762EB3" w:rsidRPr="000A6BDB" w:rsidRDefault="00762EB3" w:rsidP="000A6BDB">
            <w:pPr>
              <w:pStyle w:val="Akapitzlist"/>
              <w:numPr>
                <w:ilvl w:val="0"/>
                <w:numId w:val="10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Prowadzenie zajęć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012CD8CF" w14:textId="1DDB1CA4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62EB3" w:rsidRPr="000A6BDB" w14:paraId="46DE3B45" w14:textId="77777777" w:rsidTr="000A6BDB">
        <w:trPr>
          <w:trHeight w:val="330"/>
        </w:trPr>
        <w:tc>
          <w:tcPr>
            <w:tcW w:w="6370" w:type="dxa"/>
            <w:tcBorders>
              <w:left w:val="single" w:sz="8" w:space="0" w:color="auto"/>
            </w:tcBorders>
          </w:tcPr>
          <w:p w14:paraId="5D31C1F6" w14:textId="2F0F3D80" w:rsidR="00762EB3" w:rsidRPr="000A6BDB" w:rsidRDefault="00762EB3" w:rsidP="000A6BDB">
            <w:pPr>
              <w:pStyle w:val="Akapitzlist"/>
              <w:numPr>
                <w:ilvl w:val="0"/>
                <w:numId w:val="10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Przygotowanie pomocy dydaktycznych/ projektów/ konspektów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58EAE84A" w14:textId="79E69225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62EB3" w:rsidRPr="000A6BDB" w14:paraId="5B500DE6" w14:textId="77777777" w:rsidTr="000A6BDB">
        <w:trPr>
          <w:trHeight w:val="296"/>
        </w:trPr>
        <w:tc>
          <w:tcPr>
            <w:tcW w:w="6370" w:type="dxa"/>
            <w:tcBorders>
              <w:left w:val="single" w:sz="8" w:space="0" w:color="auto"/>
            </w:tcBorders>
          </w:tcPr>
          <w:p w14:paraId="627B6790" w14:textId="6CD3FFA3" w:rsidR="00762EB3" w:rsidRPr="000A6BDB" w:rsidRDefault="00762EB3" w:rsidP="000A6BDB">
            <w:pPr>
              <w:pStyle w:val="Akapitzlist"/>
              <w:numPr>
                <w:ilvl w:val="0"/>
                <w:numId w:val="10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Zapoznanie się z dokumentacją i specyfiką placówki/ instytucji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3340E2F8" w14:textId="1D819C17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62EB3" w:rsidRPr="000A6BDB" w14:paraId="7A62B7B8" w14:textId="77777777" w:rsidTr="000A6BDB">
        <w:trPr>
          <w:trHeight w:val="660"/>
        </w:trPr>
        <w:tc>
          <w:tcPr>
            <w:tcW w:w="6370" w:type="dxa"/>
            <w:tcBorders>
              <w:left w:val="single" w:sz="8" w:space="0" w:color="auto"/>
            </w:tcBorders>
          </w:tcPr>
          <w:p w14:paraId="551F437A" w14:textId="39D7DC75" w:rsidR="00762EB3" w:rsidRPr="000A6BDB" w:rsidRDefault="00762EB3" w:rsidP="000A6BDB">
            <w:pPr>
              <w:pStyle w:val="Akapitzlist"/>
              <w:numPr>
                <w:ilvl w:val="0"/>
                <w:numId w:val="10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 xml:space="preserve"> Wykonywanie innych czynności zleconych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2B6C721E" w14:textId="104DE192" w:rsidR="00762EB3" w:rsidRPr="000A6BDB" w:rsidRDefault="00762EB3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A6BDB" w:rsidRPr="000A6BDB" w14:paraId="38556D5A" w14:textId="77777777" w:rsidTr="000A6BDB">
        <w:trPr>
          <w:trHeight w:val="660"/>
        </w:trPr>
        <w:tc>
          <w:tcPr>
            <w:tcW w:w="6370" w:type="dxa"/>
            <w:tcBorders>
              <w:left w:val="single" w:sz="8" w:space="0" w:color="auto"/>
              <w:bottom w:val="single" w:sz="8" w:space="0" w:color="auto"/>
            </w:tcBorders>
          </w:tcPr>
          <w:p w14:paraId="383E242C" w14:textId="7D8C50CC" w:rsidR="000A6BDB" w:rsidRPr="000A6BDB" w:rsidRDefault="000A6BDB" w:rsidP="000A6BDB">
            <w:pPr>
              <w:pStyle w:val="Akapitzlist"/>
              <w:tabs>
                <w:tab w:val="left" w:pos="500"/>
              </w:tabs>
              <w:spacing w:line="36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6BDB">
              <w:rPr>
                <w:rFonts w:ascii="Times New Roman" w:hAnsi="Times New Roman"/>
                <w:b/>
                <w:bCs/>
                <w:sz w:val="22"/>
                <w:szCs w:val="22"/>
              </w:rPr>
              <w:t>Razem godzin:</w:t>
            </w: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</w:tcPr>
          <w:p w14:paraId="42FE7EDB" w14:textId="4C0A466D" w:rsidR="000A6BDB" w:rsidRPr="000A6BDB" w:rsidRDefault="000A6BDB" w:rsidP="000A6BDB">
            <w:pPr>
              <w:tabs>
                <w:tab w:val="left" w:pos="5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6BDB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0A6BDB" w:rsidRPr="000A6BDB" w14:paraId="4A0EAAE1" w14:textId="77777777" w:rsidTr="000A6BDB">
        <w:trPr>
          <w:trHeight w:val="660"/>
        </w:trPr>
        <w:tc>
          <w:tcPr>
            <w:tcW w:w="90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C710D89" w14:textId="21F211AE" w:rsidR="000A6BDB" w:rsidRPr="000A6BDB" w:rsidRDefault="000A6BDB" w:rsidP="000A6BD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 xml:space="preserve">Szczegółowa ocena studenta i jego przygotowania do zawodu: </w:t>
            </w:r>
          </w:p>
          <w:p w14:paraId="782124B9" w14:textId="77777777" w:rsidR="000A6BDB" w:rsidRPr="000A6BDB" w:rsidRDefault="000A6BDB" w:rsidP="000A6BDB">
            <w:pPr>
              <w:pStyle w:val="Akapitzlist"/>
              <w:jc w:val="center"/>
              <w:rPr>
                <w:b/>
                <w:bCs/>
                <w:sz w:val="22"/>
                <w:szCs w:val="22"/>
              </w:rPr>
            </w:pPr>
          </w:p>
          <w:p w14:paraId="2A8AB2E3" w14:textId="77777777" w:rsidR="000A6BDB" w:rsidRPr="000A6BDB" w:rsidRDefault="000A6BDB" w:rsidP="000A6BDB">
            <w:pPr>
              <w:pStyle w:val="Akapitzli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6BDB">
              <w:rPr>
                <w:rFonts w:ascii="Times New Roman" w:hAnsi="Times New Roman"/>
                <w:b/>
                <w:bCs/>
                <w:sz w:val="22"/>
                <w:szCs w:val="22"/>
              </w:rPr>
              <w:t>OPINIA</w:t>
            </w:r>
          </w:p>
          <w:p w14:paraId="25FD74AD" w14:textId="77777777" w:rsidR="000A6BDB" w:rsidRPr="000A6BDB" w:rsidRDefault="000A6BDB" w:rsidP="000A6BDB">
            <w:pPr>
              <w:pStyle w:val="Akapitzli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6BDB">
              <w:rPr>
                <w:rFonts w:ascii="Times New Roman" w:hAnsi="Times New Roman"/>
                <w:b/>
                <w:bCs/>
                <w:sz w:val="22"/>
                <w:szCs w:val="22"/>
              </w:rPr>
              <w:t>o studencie filologii polskiej odbywającym praktykę pedagogiczną</w:t>
            </w:r>
          </w:p>
          <w:p w14:paraId="0771CBE5" w14:textId="77777777" w:rsidR="000A6BDB" w:rsidRPr="000A6BDB" w:rsidRDefault="000A6BDB" w:rsidP="000A6BDB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14:paraId="33A7C8C3" w14:textId="1F7441E0" w:rsidR="000A6BDB" w:rsidRPr="000A6BDB" w:rsidRDefault="000A6BDB" w:rsidP="000A6B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1. </w:t>
            </w:r>
            <w:r w:rsidRPr="000A6BDB">
              <w:rPr>
                <w:rFonts w:ascii="Times New Roman" w:hAnsi="Times New Roman"/>
                <w:sz w:val="22"/>
                <w:szCs w:val="22"/>
              </w:rPr>
              <w:t>Opis praktykanta:</w:t>
            </w:r>
          </w:p>
          <w:p w14:paraId="46CDC000" w14:textId="77777777" w:rsidR="000A6BDB" w:rsidRPr="000A6BDB" w:rsidRDefault="000A6BDB" w:rsidP="000A6BDB">
            <w:pPr>
              <w:pStyle w:val="Akapitzlist"/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 xml:space="preserve">a) dyscyplina pracy (punktualność, dyspozycyjność, wypełnianie powierzonych zadań) </w:t>
            </w:r>
          </w:p>
          <w:p w14:paraId="5E4B8DB3" w14:textId="77777777" w:rsidR="000A6BDB" w:rsidRPr="000A6BDB" w:rsidRDefault="000A6BDB" w:rsidP="000A6BDB">
            <w:pPr>
              <w:pStyle w:val="Akapitzlist"/>
              <w:spacing w:before="240"/>
              <w:rPr>
                <w:rFonts w:ascii="Times New Roman" w:hAnsi="Times New Roman"/>
                <w:sz w:val="22"/>
                <w:szCs w:val="22"/>
              </w:rPr>
            </w:pPr>
          </w:p>
          <w:p w14:paraId="1387F3BB" w14:textId="2F3AC819" w:rsidR="000A6BDB" w:rsidRPr="000A6BDB" w:rsidRDefault="000A6BDB" w:rsidP="000A6BDB">
            <w:pPr>
              <w:pStyle w:val="Akapitzlist"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9E0F65" w14:textId="77777777" w:rsidR="000A6BDB" w:rsidRPr="000A6BDB" w:rsidRDefault="000A6BDB" w:rsidP="000A6BDB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14:paraId="07C173F4" w14:textId="7D1B31EF" w:rsidR="000A6BDB" w:rsidRPr="000A6BDB" w:rsidRDefault="000A6BDB" w:rsidP="000A6BDB">
            <w:pPr>
              <w:pStyle w:val="Akapitzlist"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b) kultura osobista, komunikatywność, praca w zespole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97B197" w14:textId="2816DE48" w:rsidR="000A6BDB" w:rsidRDefault="000A6BDB" w:rsidP="00A832D2">
            <w:pPr>
              <w:pStyle w:val="Akapitzlis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lastRenderedPageBreak/>
              <w:t>c) samodzielność, kreatywność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2FC854" w14:textId="29B9107E" w:rsidR="000A6BDB" w:rsidRPr="000A6BDB" w:rsidRDefault="000A6BDB" w:rsidP="000A6BDB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0A6BDB">
              <w:rPr>
                <w:rFonts w:ascii="Times New Roman" w:hAnsi="Times New Roman"/>
                <w:sz w:val="22"/>
                <w:szCs w:val="22"/>
              </w:rPr>
              <w:t xml:space="preserve">2) Wykorzystanie umiejętności oraz wiedzy zdobytych w trakcie studiów </w:t>
            </w:r>
          </w:p>
          <w:p w14:paraId="734E62C3" w14:textId="3F1E74DE" w:rsidR="000A6BDB" w:rsidRPr="000A6BDB" w:rsidRDefault="000A6BDB" w:rsidP="00BF09C1">
            <w:pPr>
              <w:pStyle w:val="Akapitzlis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C52539" w14:textId="0E763D05" w:rsidR="000A6BDB" w:rsidRPr="000A6BDB" w:rsidRDefault="000A6BDB" w:rsidP="000A6BDB">
            <w:pPr>
              <w:pStyle w:val="Akapitzlist"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3) Udział praktykanta w życiu instytucji (np. udział w szkoleniach, zebraniach, przedsięwzięciach integracyjnych itp.)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31B780" w14:textId="690FB085" w:rsidR="000A6BDB" w:rsidRPr="000A6BDB" w:rsidRDefault="000A6BDB" w:rsidP="000A6BDB">
            <w:pPr>
              <w:pStyle w:val="Akapitzlist"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4) Opinia opiekuna praktyki o przydatności studenta do pracy zawodowej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19F08" w14:textId="3AB2513E" w:rsidR="000A6BDB" w:rsidRPr="000A6BDB" w:rsidRDefault="000A6BDB" w:rsidP="000A6BDB">
            <w:pPr>
              <w:pStyle w:val="Akapitzlist"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5) Pozostałe uwagi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6BDB" w:rsidRPr="000A6BDB" w14:paraId="21B6D7C7" w14:textId="77777777" w:rsidTr="000A6BDB">
        <w:trPr>
          <w:trHeight w:val="660"/>
        </w:trPr>
        <w:tc>
          <w:tcPr>
            <w:tcW w:w="90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DB902B2" w14:textId="77777777" w:rsidR="00A832D2" w:rsidRDefault="00A832D2" w:rsidP="00A832D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14:paraId="23B7B53F" w14:textId="6585812A" w:rsidR="000A6BDB" w:rsidRPr="000A6BDB" w:rsidRDefault="000A6BDB" w:rsidP="000A6BD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0A6BDB">
              <w:rPr>
                <w:rFonts w:ascii="Times New Roman" w:hAnsi="Times New Roman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0B89894D" w14:textId="77777777" w:rsidR="000A6BDB" w:rsidRPr="000A6BDB" w:rsidRDefault="000A6BDB" w:rsidP="000A6BDB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14:paraId="45BA936F" w14:textId="77777777" w:rsidR="000A6BDB" w:rsidRPr="000A6BDB" w:rsidRDefault="000A6BDB" w:rsidP="000A6BDB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BDB" w:rsidRPr="000A6BDB" w14:paraId="5173880D" w14:textId="77777777" w:rsidTr="000A6BDB">
        <w:trPr>
          <w:trHeight w:val="660"/>
        </w:trPr>
        <w:tc>
          <w:tcPr>
            <w:tcW w:w="90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5DCB0B0B" w14:textId="59A60173" w:rsidR="000A6BDB" w:rsidRPr="000E7DBA" w:rsidRDefault="000A6BDB" w:rsidP="000A6BDB">
            <w:pPr>
              <w:pStyle w:val="Akapitzli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Opinia została sporządzona w dwóch oryginalnych jednobrzmiących egzemplarzach.</w:t>
            </w:r>
          </w:p>
        </w:tc>
      </w:tr>
    </w:tbl>
    <w:p w14:paraId="5FA8C55A" w14:textId="77777777" w:rsidR="000A6BDB" w:rsidRPr="000A6BDB" w:rsidRDefault="000A6BDB">
      <w:pPr>
        <w:rPr>
          <w:rFonts w:ascii="Times New Roman" w:hAnsi="Times New Roman" w:cs="Times New Roman"/>
          <w:b/>
          <w:bCs/>
        </w:rPr>
      </w:pPr>
    </w:p>
    <w:p w14:paraId="3A396F5F" w14:textId="444CBC3F" w:rsidR="00B21B9C" w:rsidRPr="000A6BDB" w:rsidRDefault="00B21B9C" w:rsidP="00B21B9C">
      <w:pPr>
        <w:rPr>
          <w:rFonts w:ascii="Times New Roman" w:hAnsi="Times New Roman" w:cs="Times New Roman"/>
        </w:rPr>
      </w:pPr>
      <w:r w:rsidRPr="000A6BDB">
        <w:rPr>
          <w:rFonts w:ascii="Times New Roman" w:hAnsi="Times New Roman" w:cs="Times New Roman"/>
        </w:rPr>
        <w:t>………………………..…</w:t>
      </w:r>
      <w:r w:rsidR="000A6BDB">
        <w:rPr>
          <w:rFonts w:ascii="Times New Roman" w:hAnsi="Times New Roman" w:cs="Times New Roman"/>
        </w:rPr>
        <w:t xml:space="preserve"> </w:t>
      </w:r>
      <w:r w:rsidR="000A6BDB">
        <w:rPr>
          <w:rFonts w:ascii="Times New Roman" w:hAnsi="Times New Roman" w:cs="Times New Roman"/>
        </w:rPr>
        <w:tab/>
      </w:r>
      <w:r w:rsidR="000A6BDB">
        <w:rPr>
          <w:rFonts w:ascii="Times New Roman" w:hAnsi="Times New Roman" w:cs="Times New Roman"/>
        </w:rPr>
        <w:tab/>
      </w:r>
      <w:r w:rsidR="000A6BDB">
        <w:rPr>
          <w:rFonts w:ascii="Times New Roman" w:hAnsi="Times New Roman" w:cs="Times New Roman"/>
        </w:rPr>
        <w:tab/>
      </w:r>
      <w:r w:rsidR="000A6BDB">
        <w:rPr>
          <w:rFonts w:ascii="Times New Roman" w:hAnsi="Times New Roman" w:cs="Times New Roman"/>
        </w:rPr>
        <w:tab/>
      </w:r>
      <w:r w:rsid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>……….…………………………….</w:t>
      </w:r>
    </w:p>
    <w:p w14:paraId="0A0C1A05" w14:textId="6719023F" w:rsidR="00B21B9C" w:rsidRPr="000A6BDB" w:rsidRDefault="00B21B9C" w:rsidP="00B21B9C">
      <w:pPr>
        <w:rPr>
          <w:rFonts w:ascii="Times New Roman" w:hAnsi="Times New Roman" w:cs="Times New Roman"/>
        </w:rPr>
      </w:pPr>
      <w:r w:rsidRPr="000A6BDB">
        <w:rPr>
          <w:rFonts w:ascii="Times New Roman" w:hAnsi="Times New Roman" w:cs="Times New Roman"/>
        </w:rPr>
        <w:t xml:space="preserve"> (Miejsce) </w:t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</w:r>
      <w:r w:rsidRPr="000A6BDB">
        <w:rPr>
          <w:rFonts w:ascii="Times New Roman" w:hAnsi="Times New Roman" w:cs="Times New Roman"/>
        </w:rPr>
        <w:tab/>
        <w:t>(Czytelny podpis opiekuna praktyki)</w:t>
      </w:r>
    </w:p>
    <w:p w14:paraId="494F1322" w14:textId="45780E05" w:rsidR="00B21B9C" w:rsidRPr="000A6BDB" w:rsidRDefault="00B21B9C">
      <w:pPr>
        <w:rPr>
          <w:rFonts w:ascii="Times New Roman" w:hAnsi="Times New Roman" w:cs="Times New Roman"/>
        </w:rPr>
      </w:pPr>
    </w:p>
    <w:p w14:paraId="29BEAC36" w14:textId="12E157A8" w:rsidR="00B21B9C" w:rsidRPr="000A6BDB" w:rsidRDefault="00B21B9C">
      <w:pPr>
        <w:rPr>
          <w:rFonts w:ascii="Times New Roman" w:hAnsi="Times New Roman" w:cs="Times New Roman"/>
        </w:rPr>
      </w:pPr>
    </w:p>
    <w:p w14:paraId="2719120A" w14:textId="07D5D4F1" w:rsidR="00B21B9C" w:rsidRPr="000A6BDB" w:rsidRDefault="00B21B9C" w:rsidP="00B21B9C">
      <w:pPr>
        <w:jc w:val="center"/>
        <w:rPr>
          <w:rFonts w:ascii="Times New Roman" w:hAnsi="Times New Roman" w:cs="Times New Roman"/>
        </w:rPr>
      </w:pPr>
      <w:r w:rsidRPr="000A6BDB">
        <w:rPr>
          <w:rFonts w:ascii="Times New Roman" w:hAnsi="Times New Roman" w:cs="Times New Roman"/>
        </w:rPr>
        <w:t>…………………………………………………………….</w:t>
      </w:r>
    </w:p>
    <w:p w14:paraId="69EC78CF" w14:textId="551BD076" w:rsidR="00B21B9C" w:rsidRPr="000A6BDB" w:rsidRDefault="00B21B9C" w:rsidP="00B21B9C">
      <w:pPr>
        <w:jc w:val="center"/>
        <w:rPr>
          <w:rFonts w:ascii="Times New Roman" w:hAnsi="Times New Roman" w:cs="Times New Roman"/>
        </w:rPr>
      </w:pPr>
      <w:r w:rsidRPr="000A6BDB">
        <w:rPr>
          <w:rFonts w:ascii="Times New Roman" w:hAnsi="Times New Roman" w:cs="Times New Roman"/>
        </w:rPr>
        <w:t>(Pieczęć placówki/instytucji)</w:t>
      </w:r>
    </w:p>
    <w:p w14:paraId="396DE9C8" w14:textId="292BB42D" w:rsidR="00B21B9C" w:rsidRDefault="00B21B9C"/>
    <w:p w14:paraId="0CABF11A" w14:textId="3B4D2240" w:rsidR="00F61235" w:rsidRDefault="00F61235">
      <w:r>
        <w:br w:type="page"/>
      </w:r>
    </w:p>
    <w:p w14:paraId="0A15BF95" w14:textId="0316CE9C" w:rsidR="00F61235" w:rsidRPr="00F61235" w:rsidRDefault="00F61235" w:rsidP="000E7DBA">
      <w:pPr>
        <w:spacing w:line="0" w:lineRule="atLeast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6123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>Załącznik nr 2 do Instrukcji realizacji</w:t>
      </w:r>
      <w:r w:rsidR="00762EB3" w:rsidRPr="000E7DB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F6123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praktyk</w:t>
      </w:r>
    </w:p>
    <w:p w14:paraId="7F6365F5" w14:textId="2E83637C" w:rsidR="00F61235" w:rsidRPr="00F61235" w:rsidRDefault="00F61235" w:rsidP="00F6123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61235">
        <w:rPr>
          <w:rFonts w:ascii="Calibri" w:eastAsia="Calibri" w:hAnsi="Calibri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17EC7" wp14:editId="293BC5A6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5761990" cy="0"/>
                <wp:effectExtent l="8255" t="8890" r="11430" b="1016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6A2D" id="Łącznik prosty 5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55pt" to="45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57MQIAAE8EAAAOAAAAZHJzL2Uyb0RvYy54bWysVMGO2yAQvVfqPyDfE9tZJ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" strokeweight=".16931mm"/>
            </w:pict>
          </mc:Fallback>
        </mc:AlternateContent>
      </w:r>
      <w:r w:rsidRPr="00F61235">
        <w:rPr>
          <w:rFonts w:ascii="Calibri" w:eastAsia="Calibri" w:hAnsi="Calibri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96CE3" wp14:editId="7C9DD28C">
                <wp:simplePos x="0" y="0"/>
                <wp:positionH relativeFrom="column">
                  <wp:posOffset>1905</wp:posOffset>
                </wp:positionH>
                <wp:positionV relativeFrom="paragraph">
                  <wp:posOffset>447675</wp:posOffset>
                </wp:positionV>
                <wp:extent cx="5761990" cy="0"/>
                <wp:effectExtent l="8255" t="11430" r="11430" b="762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68324" id="Łącznik prosty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25pt" to="453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wOMQ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" strokeweight=".16931mm"/>
            </w:pict>
          </mc:Fallback>
        </mc:AlternateContent>
      </w:r>
      <w:r w:rsidRPr="00F61235">
        <w:rPr>
          <w:rFonts w:ascii="Calibri" w:eastAsia="Calibri" w:hAnsi="Calibri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31D13" wp14:editId="1C07C94C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0" cy="708660"/>
                <wp:effectExtent l="11430" t="6350" r="7620" b="889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07D1" id="Łącznik prosty 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35pt" to=".4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" strokeweight=".48pt"/>
            </w:pict>
          </mc:Fallback>
        </mc:AlternateContent>
      </w:r>
      <w:r w:rsidRPr="00F61235">
        <w:rPr>
          <w:rFonts w:ascii="Calibri" w:eastAsia="Calibri" w:hAnsi="Calibri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F4F39" wp14:editId="14B2A3D2">
                <wp:simplePos x="0" y="0"/>
                <wp:positionH relativeFrom="column">
                  <wp:posOffset>1905</wp:posOffset>
                </wp:positionH>
                <wp:positionV relativeFrom="paragraph">
                  <wp:posOffset>709930</wp:posOffset>
                </wp:positionV>
                <wp:extent cx="5761990" cy="0"/>
                <wp:effectExtent l="8255" t="6985" r="11430" b="1206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0005" id="Łącznik prosty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5.9pt" to="453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jkMAIAAE8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" strokeweight=".16931mm"/>
            </w:pict>
          </mc:Fallback>
        </mc:AlternateContent>
      </w:r>
      <w:r w:rsidRPr="00F61235">
        <w:rPr>
          <w:rFonts w:ascii="Calibri" w:eastAsia="Calibri" w:hAnsi="Calibri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1F1812" wp14:editId="3975ABEE">
                <wp:simplePos x="0" y="0"/>
                <wp:positionH relativeFrom="column">
                  <wp:posOffset>5760720</wp:posOffset>
                </wp:positionH>
                <wp:positionV relativeFrom="paragraph">
                  <wp:posOffset>4445</wp:posOffset>
                </wp:positionV>
                <wp:extent cx="0" cy="708660"/>
                <wp:effectExtent l="13970" t="6350" r="5080" b="889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1B90" id="Łącznik prosty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.35pt" to="453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" strokeweight=".48pt"/>
            </w:pict>
          </mc:Fallback>
        </mc:AlternateContent>
      </w:r>
    </w:p>
    <w:p w14:paraId="234B5600" w14:textId="77777777" w:rsidR="00F61235" w:rsidRPr="00F61235" w:rsidRDefault="00F61235" w:rsidP="00F61235">
      <w:pPr>
        <w:spacing w:after="0" w:line="0" w:lineRule="atLeast"/>
        <w:ind w:left="3360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 w:rsidRPr="00F61235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Uniwersytet Opolski</w:t>
      </w:r>
    </w:p>
    <w:p w14:paraId="1C2F0A5B" w14:textId="77777777" w:rsidR="00F61235" w:rsidRPr="00F61235" w:rsidRDefault="00F61235" w:rsidP="00F6123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ACFC0E" w14:textId="77777777" w:rsidR="00F61235" w:rsidRPr="00F61235" w:rsidRDefault="00F61235" w:rsidP="00F61235">
      <w:pPr>
        <w:spacing w:after="0" w:line="0" w:lineRule="atLeast"/>
        <w:ind w:left="3360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 w:rsidRPr="00F61235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Wydział Filologiczny</w:t>
      </w:r>
    </w:p>
    <w:p w14:paraId="2E4E8B5D" w14:textId="77777777" w:rsidR="00F61235" w:rsidRPr="00F61235" w:rsidRDefault="00F61235" w:rsidP="00F6123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45464E" w14:textId="65B85A41" w:rsidR="00F61235" w:rsidRPr="00F61235" w:rsidRDefault="00F61235" w:rsidP="00F61235">
      <w:pPr>
        <w:spacing w:after="0" w:line="0" w:lineRule="atLeast"/>
        <w:ind w:left="120"/>
        <w:rPr>
          <w:rFonts w:ascii="Times New Roman" w:eastAsia="Calibri" w:hAnsi="Times New Roman" w:cs="Times New Roman"/>
          <w:szCs w:val="20"/>
          <w:lang w:eastAsia="pl-PL"/>
        </w:rPr>
      </w:pPr>
      <w:r w:rsidRPr="00F61235">
        <w:rPr>
          <w:rFonts w:ascii="Times New Roman" w:eastAsia="Calibri" w:hAnsi="Times New Roman" w:cs="Times New Roman"/>
          <w:szCs w:val="20"/>
          <w:lang w:eastAsia="pl-PL"/>
        </w:rPr>
        <w:t>Rok akademicki: od 2020/21</w:t>
      </w:r>
    </w:p>
    <w:p w14:paraId="7AA6D7CD" w14:textId="77777777" w:rsidR="00F61235" w:rsidRPr="00F61235" w:rsidRDefault="00F61235" w:rsidP="00F6123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B1DFE3" w14:textId="77777777" w:rsidR="00F61235" w:rsidRPr="00F61235" w:rsidRDefault="00F61235" w:rsidP="00F61235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5193E1E" w14:textId="2A4A199C" w:rsidR="00762EB3" w:rsidRDefault="00762EB3" w:rsidP="00762EB3">
      <w:pPr>
        <w:spacing w:after="0" w:line="0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62EB3">
        <w:rPr>
          <w:rFonts w:ascii="Times New Roman" w:eastAsia="Calibri" w:hAnsi="Times New Roman" w:cs="Times New Roman"/>
          <w:b/>
          <w:lang w:eastAsia="pl-PL"/>
        </w:rPr>
        <w:t>KARTA PRZEBIEGU PRAKTYKI</w:t>
      </w:r>
    </w:p>
    <w:p w14:paraId="77C53A14" w14:textId="50DD872B" w:rsidR="000A6BDB" w:rsidRDefault="000A6BDB" w:rsidP="00762EB3">
      <w:pPr>
        <w:spacing w:after="0" w:line="0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0"/>
        <w:gridCol w:w="1210"/>
        <w:gridCol w:w="5240"/>
        <w:gridCol w:w="1152"/>
      </w:tblGrid>
      <w:tr w:rsidR="000A6BDB" w14:paraId="65D7089E" w14:textId="77777777" w:rsidTr="000E7DBA">
        <w:tc>
          <w:tcPr>
            <w:tcW w:w="9062" w:type="dxa"/>
            <w:gridSpan w:val="4"/>
            <w:shd w:val="clear" w:color="auto" w:fill="FBE4D5" w:themeFill="accent2" w:themeFillTint="33"/>
          </w:tcPr>
          <w:p w14:paraId="7A59E5EF" w14:textId="5779345E" w:rsidR="000A6BDB" w:rsidRDefault="000A6BDB" w:rsidP="000E7D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t>Imię i nazwisko studenta</w:t>
            </w:r>
            <w:r w:rsidRPr="00762EB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0A6BDB" w14:paraId="1694959F" w14:textId="77777777" w:rsidTr="000E7DBA">
        <w:tc>
          <w:tcPr>
            <w:tcW w:w="9062" w:type="dxa"/>
            <w:gridSpan w:val="4"/>
            <w:shd w:val="clear" w:color="auto" w:fill="FBE4D5" w:themeFill="accent2" w:themeFillTint="33"/>
          </w:tcPr>
          <w:p w14:paraId="05728CEA" w14:textId="193CBBFE" w:rsidR="000A6BDB" w:rsidRPr="000E7DBA" w:rsidRDefault="000A6BDB" w:rsidP="000E7DBA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t>Kierunek, specjalność, rok i</w:t>
            </w:r>
            <w:r>
              <w:rPr>
                <w:rFonts w:ascii="Times New Roman" w:hAnsi="Times New Roman"/>
              </w:rPr>
              <w:t xml:space="preserve"> </w:t>
            </w:r>
            <w:r w:rsidRPr="00762EB3">
              <w:rPr>
                <w:rFonts w:ascii="Times New Roman" w:hAnsi="Times New Roman"/>
                <w:sz w:val="22"/>
                <w:szCs w:val="22"/>
              </w:rPr>
              <w:t>semestr studiów</w:t>
            </w:r>
            <w:r w:rsidRPr="00762EB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0A6BDB" w14:paraId="7DA42015" w14:textId="77777777" w:rsidTr="000E7DBA">
        <w:tc>
          <w:tcPr>
            <w:tcW w:w="9062" w:type="dxa"/>
            <w:gridSpan w:val="4"/>
            <w:shd w:val="clear" w:color="auto" w:fill="FBE4D5" w:themeFill="accent2" w:themeFillTint="33"/>
          </w:tcPr>
          <w:p w14:paraId="5D3CB978" w14:textId="4A04CF5F" w:rsidR="000A6BDB" w:rsidRPr="000E7DBA" w:rsidRDefault="000A6BDB" w:rsidP="000E7DBA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t>Termin realizacji praktyki</w:t>
            </w:r>
            <w:r w:rsidRPr="00762EB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0A6BDB" w14:paraId="08A33B82" w14:textId="77777777" w:rsidTr="000A6BDB">
        <w:tc>
          <w:tcPr>
            <w:tcW w:w="9062" w:type="dxa"/>
            <w:gridSpan w:val="4"/>
          </w:tcPr>
          <w:p w14:paraId="1C6FD0A0" w14:textId="35945005" w:rsidR="000A6BDB" w:rsidRPr="000E7DBA" w:rsidRDefault="000A6BDB" w:rsidP="000E7DBA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t>Nazwa placówki/instytucji</w:t>
            </w:r>
            <w:r w:rsidRPr="00762EB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0A6BDB" w14:paraId="0AAD07DA" w14:textId="77777777" w:rsidTr="000A6BDB">
        <w:tc>
          <w:tcPr>
            <w:tcW w:w="9062" w:type="dxa"/>
            <w:gridSpan w:val="4"/>
          </w:tcPr>
          <w:p w14:paraId="792E923C" w14:textId="15CEA7DC" w:rsidR="000A6BDB" w:rsidRPr="000E7DBA" w:rsidRDefault="000A6BDB" w:rsidP="000E7DBA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t>Imię i nazwisko opiekuna praktyki w placówce/instytucji</w:t>
            </w:r>
            <w:r w:rsidRPr="00762EB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0E7DBA" w14:paraId="7EA2C823" w14:textId="075FD8E0" w:rsidTr="000E7DBA">
        <w:trPr>
          <w:trHeight w:val="541"/>
        </w:trPr>
        <w:tc>
          <w:tcPr>
            <w:tcW w:w="1460" w:type="dxa"/>
            <w:tcBorders>
              <w:bottom w:val="single" w:sz="2" w:space="0" w:color="auto"/>
              <w:right w:val="single" w:sz="2" w:space="0" w:color="auto"/>
            </w:tcBorders>
          </w:tcPr>
          <w:p w14:paraId="3F997ED0" w14:textId="5B4DE4DC" w:rsidR="000E7DBA" w:rsidRPr="000E7DBA" w:rsidRDefault="000E7DBA" w:rsidP="000E7D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2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A95E" w14:textId="14447AC2" w:rsidR="000E7DBA" w:rsidRPr="000E7DBA" w:rsidRDefault="000E7DBA" w:rsidP="000E7D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52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5D5C" w14:textId="77777777" w:rsidR="000E7DBA" w:rsidRPr="000E7DBA" w:rsidRDefault="000E7DBA" w:rsidP="000E7D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Realizowane zadania</w:t>
            </w:r>
          </w:p>
          <w:p w14:paraId="5A31C33C" w14:textId="7E27757C" w:rsidR="000E7DBA" w:rsidRPr="000E7DBA" w:rsidRDefault="000E7DBA" w:rsidP="000E7D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DBA">
              <w:rPr>
                <w:rFonts w:ascii="Times New Roman" w:hAnsi="Times New Roman"/>
                <w:sz w:val="22"/>
                <w:szCs w:val="22"/>
              </w:rPr>
              <w:t>(z wyszczególnieniem tematyki realizowanych zajęć/ zadań)</w:t>
            </w:r>
          </w:p>
        </w:tc>
        <w:tc>
          <w:tcPr>
            <w:tcW w:w="1152" w:type="dxa"/>
            <w:tcBorders>
              <w:left w:val="single" w:sz="2" w:space="0" w:color="auto"/>
              <w:bottom w:val="single" w:sz="2" w:space="0" w:color="auto"/>
            </w:tcBorders>
          </w:tcPr>
          <w:p w14:paraId="030FCBB1" w14:textId="3DEC805C" w:rsidR="000E7DBA" w:rsidRPr="000E7DBA" w:rsidRDefault="000E7DBA" w:rsidP="000E7D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0E7DBA" w14:paraId="0FDD7D3A" w14:textId="35529EBC" w:rsidTr="000E7DBA">
        <w:trPr>
          <w:trHeight w:val="6033"/>
        </w:trPr>
        <w:tc>
          <w:tcPr>
            <w:tcW w:w="14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F4B5" w14:textId="77777777" w:rsidR="000E7DBA" w:rsidRPr="00762EB3" w:rsidRDefault="000E7DBA" w:rsidP="000E7D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8715" w14:textId="77777777" w:rsidR="000E7DBA" w:rsidRPr="00762EB3" w:rsidRDefault="000E7DBA" w:rsidP="000E7D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9ABC" w14:textId="51A9C789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1. Zapoznanie się z dokumentacją obowiązującą w danej placówce, zwłaszcza będącą w gestii nauczyciela – wychowawcy klasy oraz polonisty.</w:t>
            </w:r>
          </w:p>
          <w:p w14:paraId="2631497A" w14:textId="77777777" w:rsidR="00BF09C1" w:rsidRPr="00BF09C1" w:rsidRDefault="00BF09C1" w:rsidP="00BF09C1"/>
          <w:p w14:paraId="1E6BD945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2. Zapoznanie się z pracą specjalistów zatrudnionych w szkole:</w:t>
            </w:r>
          </w:p>
          <w:p w14:paraId="2A7ADDAC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 xml:space="preserve">a) psychologiem, </w:t>
            </w:r>
          </w:p>
          <w:p w14:paraId="4696CC67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 xml:space="preserve">b) pedagogiem, </w:t>
            </w:r>
          </w:p>
          <w:p w14:paraId="222C58BF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c) nauczycielem-bibliotekarzem,</w:t>
            </w:r>
          </w:p>
          <w:p w14:paraId="1A555C40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d) logopedą.</w:t>
            </w:r>
          </w:p>
          <w:p w14:paraId="57C0B3F4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6C47408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3. Hospitacje lekcji, przygotowanie arkuszy pohospitacyjnych, omówienie lekcji z polonistą prowadzącym lekcje.</w:t>
            </w:r>
          </w:p>
          <w:p w14:paraId="09A408F6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4F885BA" w14:textId="2888110A" w:rsidR="00BF09C1" w:rsidRDefault="00BF09C1" w:rsidP="00BF09C1">
            <w:pPr>
              <w:rPr>
                <w:rFonts w:ascii="Times New Roman" w:hAnsi="Times New Roman"/>
                <w:sz w:val="22"/>
                <w:szCs w:val="22"/>
              </w:rPr>
            </w:pPr>
            <w:r w:rsidRPr="00BF09C1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09C1">
              <w:rPr>
                <w:rFonts w:ascii="Times New Roman" w:hAnsi="Times New Roman"/>
                <w:sz w:val="22"/>
                <w:szCs w:val="22"/>
              </w:rPr>
              <w:t xml:space="preserve">Przygotowanie i samodzielne przeprowadzenie lekcji języka polskiego: </w:t>
            </w:r>
            <w:r w:rsidRPr="00BF09C1">
              <w:rPr>
                <w:rFonts w:ascii="Times New Roman" w:hAnsi="Times New Roman"/>
                <w:sz w:val="22"/>
                <w:szCs w:val="22"/>
              </w:rPr>
              <w:br/>
              <w:t xml:space="preserve">a) z zakresu kształcenia literackiego, </w:t>
            </w:r>
            <w:r w:rsidRPr="00BF09C1">
              <w:rPr>
                <w:rFonts w:ascii="Times New Roman" w:hAnsi="Times New Roman"/>
                <w:sz w:val="22"/>
                <w:szCs w:val="22"/>
              </w:rPr>
              <w:br/>
              <w:t xml:space="preserve">b) z zakresu kształcenia językowego, </w:t>
            </w:r>
            <w:r w:rsidRPr="00BF09C1">
              <w:rPr>
                <w:rFonts w:ascii="Times New Roman" w:hAnsi="Times New Roman"/>
                <w:sz w:val="22"/>
                <w:szCs w:val="22"/>
              </w:rPr>
              <w:br/>
              <w:t>c) zintegrowanych.</w:t>
            </w:r>
          </w:p>
          <w:p w14:paraId="07026788" w14:textId="77777777" w:rsidR="00BF09C1" w:rsidRPr="00BF09C1" w:rsidRDefault="00BF09C1" w:rsidP="00BF09C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2F31E5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5. Sprawdzanie prac pisemnych (</w:t>
            </w:r>
            <w:r w:rsidRPr="00BF09C1">
              <w:rPr>
                <w:rFonts w:ascii="Times New Roman" w:eastAsia="Times New Roman" w:hAnsi="Times New Roman"/>
                <w:i/>
                <w:sz w:val="22"/>
                <w:szCs w:val="22"/>
              </w:rPr>
              <w:t>wymienić jakie i ile</w:t>
            </w: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14:paraId="169A0BD0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EC3FA83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 xml:space="preserve">6. Inne zadania: </w:t>
            </w:r>
          </w:p>
          <w:p w14:paraId="2F6E462A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a) udział w uroczystościach szkolnych, wycieczkach</w:t>
            </w:r>
          </w:p>
          <w:p w14:paraId="3486732E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b) udział w radach pedagogicznych</w:t>
            </w:r>
          </w:p>
          <w:p w14:paraId="24FD6ED9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c) udział w spotkaniach z rodzicami</w:t>
            </w:r>
          </w:p>
          <w:p w14:paraId="29924B15" w14:textId="77777777" w:rsidR="00BF09C1" w:rsidRPr="00BF09C1" w:rsidRDefault="00BF09C1" w:rsidP="00BF09C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d) inne czynności (</w:t>
            </w:r>
            <w:r w:rsidRPr="00BF09C1">
              <w:rPr>
                <w:rFonts w:ascii="Times New Roman" w:eastAsia="Times New Roman" w:hAnsi="Times New Roman"/>
                <w:i/>
                <w:sz w:val="22"/>
                <w:szCs w:val="22"/>
              </w:rPr>
              <w:t>wymienić jakie</w:t>
            </w:r>
            <w:r w:rsidRPr="00BF09C1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14:paraId="46FCA15C" w14:textId="77777777" w:rsidR="000E7DBA" w:rsidRPr="00BF09C1" w:rsidRDefault="000E7DBA" w:rsidP="00BF09C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0665E" w14:textId="77777777" w:rsidR="000E7DBA" w:rsidRPr="00762EB3" w:rsidRDefault="000E7DBA" w:rsidP="000E7D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E7DBA" w14:paraId="30C56628" w14:textId="77777777" w:rsidTr="000E7DBA">
        <w:trPr>
          <w:trHeight w:val="1696"/>
        </w:trPr>
        <w:tc>
          <w:tcPr>
            <w:tcW w:w="9062" w:type="dxa"/>
            <w:gridSpan w:val="4"/>
            <w:tcBorders>
              <w:top w:val="single" w:sz="2" w:space="0" w:color="auto"/>
            </w:tcBorders>
          </w:tcPr>
          <w:p w14:paraId="3B07ECE1" w14:textId="77777777" w:rsidR="000E7DBA" w:rsidRPr="00762EB3" w:rsidRDefault="000E7DBA" w:rsidP="000E7DBA">
            <w:pPr>
              <w:spacing w:line="232" w:lineRule="auto"/>
              <w:ind w:righ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2EB3">
              <w:rPr>
                <w:rFonts w:ascii="Times New Roman" w:hAnsi="Times New Roman"/>
                <w:sz w:val="22"/>
                <w:szCs w:val="22"/>
              </w:rPr>
              <w:lastRenderedPageBreak/>
              <w:t>Podpis opiekuna praktyki w placówce/instytucji</w:t>
            </w:r>
          </w:p>
          <w:p w14:paraId="25BBCD72" w14:textId="77777777" w:rsidR="000E7DBA" w:rsidRPr="00762EB3" w:rsidRDefault="000E7DBA" w:rsidP="000E7D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D97521D" w14:textId="1136060B" w:rsidR="000A6BDB" w:rsidRDefault="000A6BDB" w:rsidP="00762EB3">
      <w:pPr>
        <w:spacing w:after="0" w:line="0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4FDC034" w14:textId="6A971DE7" w:rsidR="00762EB3" w:rsidRPr="000E7DBA" w:rsidRDefault="00762EB3" w:rsidP="000E7DBA">
      <w:pPr>
        <w:shd w:val="clear" w:color="auto" w:fill="FFFFFF" w:themeFill="background1"/>
        <w:tabs>
          <w:tab w:val="center" w:pos="4596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14:paraId="53EA5032" w14:textId="6BCA6145" w:rsidR="00762EB3" w:rsidRDefault="00762EB3"/>
    <w:sectPr w:rsidR="007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927914"/>
    <w:multiLevelType w:val="hybridMultilevel"/>
    <w:tmpl w:val="6DA0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1D2"/>
    <w:multiLevelType w:val="hybridMultilevel"/>
    <w:tmpl w:val="72D26CC6"/>
    <w:lvl w:ilvl="0" w:tplc="4F587B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9DA"/>
    <w:multiLevelType w:val="hybridMultilevel"/>
    <w:tmpl w:val="4FF0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31E3"/>
    <w:multiLevelType w:val="hybridMultilevel"/>
    <w:tmpl w:val="9E3E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4AFF"/>
    <w:multiLevelType w:val="hybridMultilevel"/>
    <w:tmpl w:val="EB6C4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37E"/>
    <w:multiLevelType w:val="hybridMultilevel"/>
    <w:tmpl w:val="AAA4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75D"/>
    <w:multiLevelType w:val="hybridMultilevel"/>
    <w:tmpl w:val="5226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6D6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566066A2"/>
    <w:multiLevelType w:val="hybridMultilevel"/>
    <w:tmpl w:val="D25E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03EB"/>
    <w:multiLevelType w:val="hybridMultilevel"/>
    <w:tmpl w:val="91DE8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33B3D"/>
    <w:multiLevelType w:val="hybridMultilevel"/>
    <w:tmpl w:val="5AE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4875"/>
    <w:multiLevelType w:val="hybridMultilevel"/>
    <w:tmpl w:val="9F949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5A69"/>
    <w:multiLevelType w:val="hybridMultilevel"/>
    <w:tmpl w:val="2FFC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E5051"/>
    <w:multiLevelType w:val="hybridMultilevel"/>
    <w:tmpl w:val="1342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0"/>
    <w:rsid w:val="000A6BDB"/>
    <w:rsid w:val="000E7DBA"/>
    <w:rsid w:val="001E0BD3"/>
    <w:rsid w:val="002B3DE1"/>
    <w:rsid w:val="00410C7B"/>
    <w:rsid w:val="004577FB"/>
    <w:rsid w:val="006A60DD"/>
    <w:rsid w:val="00717BFD"/>
    <w:rsid w:val="00762EB3"/>
    <w:rsid w:val="00770CF0"/>
    <w:rsid w:val="009838B0"/>
    <w:rsid w:val="009E3953"/>
    <w:rsid w:val="00A6440A"/>
    <w:rsid w:val="00A832D2"/>
    <w:rsid w:val="00B21B9C"/>
    <w:rsid w:val="00BB60BE"/>
    <w:rsid w:val="00BF09C1"/>
    <w:rsid w:val="00E1188B"/>
    <w:rsid w:val="00F61235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470"/>
  <w15:docId w15:val="{CCC1F79A-E5E0-4ED5-9AAE-4E900D59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8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Winnicki</dc:creator>
  <cp:lastModifiedBy>pok11</cp:lastModifiedBy>
  <cp:revision>3</cp:revision>
  <cp:lastPrinted>2021-06-22T15:22:00Z</cp:lastPrinted>
  <dcterms:created xsi:type="dcterms:W3CDTF">2022-12-06T07:38:00Z</dcterms:created>
  <dcterms:modified xsi:type="dcterms:W3CDTF">2022-12-06T07:39:00Z</dcterms:modified>
</cp:coreProperties>
</file>